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6B5E946" w:rsidR="00780B22" w:rsidRPr="009007DD" w:rsidRDefault="00000000" w:rsidP="009007DD">
      <w:pPr>
        <w:rPr>
          <w:rFonts w:asciiTheme="majorHAnsi" w:eastAsia="Playfair Display" w:hAnsiTheme="majorHAnsi" w:cstheme="majorHAnsi"/>
          <w:bCs/>
          <w:sz w:val="24"/>
          <w:szCs w:val="24"/>
        </w:rPr>
      </w:pPr>
      <w:r>
        <w:rPr>
          <w:rFonts w:ascii="Playfair Display" w:eastAsia="Playfair Display" w:hAnsi="Playfair Display" w:cs="Playfair Display"/>
          <w:b/>
          <w:sz w:val="36"/>
          <w:szCs w:val="36"/>
        </w:rPr>
        <w:t>Kurt Bacolod Ramos</w:t>
      </w:r>
    </w:p>
    <w:p w14:paraId="00000002" w14:textId="7415ED92" w:rsidR="00780B22" w:rsidRDefault="00000000">
      <w:pPr>
        <w:rPr>
          <w:rFonts w:ascii="Playfair Display" w:eastAsia="Playfair Display" w:hAnsi="Playfair Display" w:cs="Playfair Display"/>
          <w:sz w:val="28"/>
          <w:szCs w:val="28"/>
        </w:rPr>
      </w:pPr>
      <w:r>
        <w:rPr>
          <w:rFonts w:ascii="Playfair Display" w:eastAsia="Playfair Display" w:hAnsi="Playfair Display" w:cs="Playfair Display"/>
          <w:sz w:val="28"/>
          <w:szCs w:val="28"/>
        </w:rPr>
        <w:t>Phone</w:t>
      </w:r>
      <w:r>
        <w:rPr>
          <w:sz w:val="28"/>
          <w:szCs w:val="28"/>
        </w:rPr>
        <w:t xml:space="preserve"> </w:t>
      </w:r>
      <w:r>
        <w:rPr>
          <w:rFonts w:ascii="Playfair Display" w:eastAsia="Playfair Display" w:hAnsi="Playfair Display" w:cs="Playfair Display"/>
          <w:sz w:val="28"/>
          <w:szCs w:val="28"/>
        </w:rPr>
        <w:t>(760) 213-3950</w:t>
      </w:r>
      <w:r>
        <w:rPr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rFonts w:ascii="Playfair Display" w:eastAsia="Playfair Display" w:hAnsi="Playfair Display" w:cs="Playfair Display"/>
          <w:sz w:val="28"/>
          <w:szCs w:val="28"/>
        </w:rPr>
        <w:t xml:space="preserve">Email </w:t>
      </w:r>
      <w:hyperlink r:id="rId5" w:history="1">
        <w:r w:rsidR="000B2F52" w:rsidRPr="00EA4B14">
          <w:rPr>
            <w:rStyle w:val="Hyperlink"/>
            <w:rFonts w:ascii="Playfair Display" w:eastAsia="Playfair Display" w:hAnsi="Playfair Display" w:cs="Playfair Display"/>
            <w:sz w:val="28"/>
            <w:szCs w:val="28"/>
          </w:rPr>
          <w:t>restructuringreformer180@gmail.com</w:t>
        </w:r>
      </w:hyperlink>
      <w:r w:rsidR="000B2F52">
        <w:rPr>
          <w:rFonts w:ascii="Playfair Display" w:eastAsia="Playfair Display" w:hAnsi="Playfair Display" w:cs="Playfair Display"/>
          <w:sz w:val="28"/>
          <w:szCs w:val="28"/>
        </w:rPr>
        <w:t xml:space="preserve"> </w:t>
      </w:r>
    </w:p>
    <w:p w14:paraId="00000003" w14:textId="77777777" w:rsidR="00780B22" w:rsidRDefault="00780B22">
      <w:pPr>
        <w:rPr>
          <w:b/>
          <w:sz w:val="28"/>
          <w:szCs w:val="28"/>
        </w:rPr>
      </w:pPr>
    </w:p>
    <w:p w14:paraId="00000004" w14:textId="77777777" w:rsidR="00780B22" w:rsidRDefault="00000000">
      <w:pPr>
        <w:pStyle w:val="Heading1"/>
        <w:widowControl w:val="0"/>
        <w:spacing w:before="320" w:after="0" w:line="240" w:lineRule="auto"/>
        <w:ind w:right="-30"/>
        <w:rPr>
          <w:rFonts w:ascii="Playfair Display" w:eastAsia="Playfair Display" w:hAnsi="Playfair Display" w:cs="Playfair Display"/>
          <w:b/>
          <w:color w:val="F75D5D"/>
          <w:sz w:val="36"/>
          <w:szCs w:val="36"/>
        </w:rPr>
      </w:pPr>
      <w:bookmarkStart w:id="0" w:name="_628phil8unj9" w:colFirst="0" w:colLast="0"/>
      <w:bookmarkEnd w:id="0"/>
      <w:r>
        <w:rPr>
          <w:rFonts w:ascii="Playfair Display" w:eastAsia="Playfair Display" w:hAnsi="Playfair Display" w:cs="Playfair Display"/>
          <w:b/>
          <w:color w:val="F75D5D"/>
          <w:sz w:val="36"/>
          <w:szCs w:val="36"/>
        </w:rPr>
        <w:t>Skills</w:t>
      </w:r>
    </w:p>
    <w:p w14:paraId="00000005" w14:textId="77777777" w:rsidR="00780B22" w:rsidRDefault="00000000">
      <w:pPr>
        <w:spacing w:before="200"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General/Personal: </w:t>
      </w:r>
    </w:p>
    <w:p w14:paraId="00000006" w14:textId="77777777" w:rsidR="00780B22" w:rsidRDefault="00000000">
      <w:p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Academic Research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sz w:val="24"/>
          <w:szCs w:val="24"/>
        </w:rPr>
        <w:t xml:space="preserve">Interpersonal Leadership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sz w:val="24"/>
          <w:szCs w:val="24"/>
        </w:rPr>
        <w:t xml:space="preserve">Music Management (event promotion and for others’ physical music collections)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sz w:val="24"/>
          <w:szCs w:val="24"/>
        </w:rPr>
        <w:t xml:space="preserve">Online Marketing/Sales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sz w:val="24"/>
          <w:szCs w:val="24"/>
        </w:rPr>
        <w:t>Project Management</w:t>
      </w:r>
      <w:r>
        <w:rPr>
          <w:rFonts w:ascii="Playfair Display" w:eastAsia="Playfair Display" w:hAnsi="Playfair Display" w:cs="Playfair Display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b/>
          <w:sz w:val="24"/>
          <w:szCs w:val="24"/>
        </w:rPr>
        <w:t>(</w:t>
      </w:r>
      <w:r>
        <w:rPr>
          <w:sz w:val="24"/>
          <w:szCs w:val="24"/>
        </w:rPr>
        <w:t xml:space="preserve">Radio) Promotion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✦</w:t>
      </w:r>
      <w:r>
        <w:rPr>
          <w:rFonts w:ascii="Playfair Display" w:eastAsia="Playfair Display" w:hAnsi="Playfair Display" w:cs="Playfair Display"/>
          <w:sz w:val="24"/>
          <w:szCs w:val="24"/>
        </w:rPr>
        <w:t xml:space="preserve"> </w:t>
      </w:r>
      <w:r>
        <w:rPr>
          <w:sz w:val="24"/>
          <w:szCs w:val="24"/>
        </w:rPr>
        <w:t xml:space="preserve">Records Management (former club Secretary)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sz w:val="24"/>
          <w:szCs w:val="24"/>
        </w:rPr>
        <w:t xml:space="preserve">Social Media (Instagram, Reddit, Snapchat, Twitter, YouTube) </w:t>
      </w:r>
    </w:p>
    <w:p w14:paraId="00000007" w14:textId="77777777" w:rsidR="00780B22" w:rsidRDefault="00000000">
      <w:pPr>
        <w:spacing w:before="20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Computer proficiency in: </w:t>
      </w:r>
    </w:p>
    <w:p w14:paraId="00000008" w14:textId="77777777" w:rsidR="00780B22" w:rsidRDefault="00000000">
      <w:p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Adobe Spark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proofErr w:type="spellStart"/>
      <w:r>
        <w:rPr>
          <w:sz w:val="24"/>
          <w:szCs w:val="24"/>
        </w:rPr>
        <w:t>AirTable</w:t>
      </w:r>
      <w:proofErr w:type="spellEnd"/>
      <w:r>
        <w:rPr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✦</w:t>
      </w:r>
      <w:r>
        <w:rPr>
          <w:sz w:val="24"/>
          <w:szCs w:val="24"/>
        </w:rPr>
        <w:t xml:space="preserve"> Canva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sz w:val="24"/>
          <w:szCs w:val="24"/>
        </w:rPr>
        <w:t xml:space="preserve">Google Docs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sz w:val="24"/>
          <w:szCs w:val="24"/>
        </w:rPr>
        <w:t xml:space="preserve">Google Sheets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sz w:val="24"/>
          <w:szCs w:val="24"/>
        </w:rPr>
        <w:t xml:space="preserve">Macintosh Final Cut Pro X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sz w:val="24"/>
          <w:szCs w:val="24"/>
        </w:rPr>
        <w:t xml:space="preserve">Medium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sz w:val="24"/>
          <w:szCs w:val="24"/>
        </w:rPr>
        <w:t xml:space="preserve">Microsoft Office 365 2019 (Excel, PowerPoint, Outlook, Word)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sz w:val="24"/>
          <w:szCs w:val="24"/>
        </w:rPr>
        <w:t xml:space="preserve">Windows Video Editor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sz w:val="24"/>
          <w:szCs w:val="24"/>
        </w:rPr>
        <w:t xml:space="preserve">WordPress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sz w:val="24"/>
          <w:szCs w:val="24"/>
        </w:rPr>
        <w:t>YouTube (Studio)</w:t>
      </w:r>
    </w:p>
    <w:p w14:paraId="00000009" w14:textId="77777777" w:rsidR="00780B22" w:rsidRDefault="00000000">
      <w:pPr>
        <w:spacing w:before="200"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Languages Spoken: </w:t>
      </w:r>
    </w:p>
    <w:p w14:paraId="0000000B" w14:textId="24B7D959" w:rsidR="00780B22" w:rsidRDefault="00000000" w:rsidP="0082130E">
      <w:p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English (native tongue)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✦ </w:t>
      </w:r>
      <w:r>
        <w:rPr>
          <w:sz w:val="24"/>
          <w:szCs w:val="24"/>
        </w:rPr>
        <w:t xml:space="preserve">Spanish (fluent speaker)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✦</w:t>
      </w:r>
      <w:r>
        <w:rPr>
          <w:rFonts w:ascii="Playfair Display" w:eastAsia="Playfair Display" w:hAnsi="Playfair Display" w:cs="Playfair Display"/>
          <w:sz w:val="24"/>
          <w:szCs w:val="24"/>
        </w:rPr>
        <w:t xml:space="preserve"> </w:t>
      </w:r>
      <w:r>
        <w:rPr>
          <w:sz w:val="24"/>
          <w:szCs w:val="24"/>
        </w:rPr>
        <w:t xml:space="preserve">Tagalog (partial understanding) </w:t>
      </w:r>
    </w:p>
    <w:p w14:paraId="0000000C" w14:textId="77777777" w:rsidR="00780B22" w:rsidRDefault="00000000">
      <w:pPr>
        <w:pStyle w:val="Heading1"/>
        <w:widowControl w:val="0"/>
        <w:spacing w:before="320" w:after="0" w:line="240" w:lineRule="auto"/>
        <w:ind w:right="-30"/>
        <w:rPr>
          <w:sz w:val="24"/>
          <w:szCs w:val="24"/>
        </w:rPr>
      </w:pPr>
      <w:bookmarkStart w:id="1" w:name="_pdebu2wabbkd" w:colFirst="0" w:colLast="0"/>
      <w:bookmarkEnd w:id="1"/>
      <w:r>
        <w:rPr>
          <w:rFonts w:ascii="Playfair Display" w:eastAsia="Playfair Display" w:hAnsi="Playfair Display" w:cs="Playfair Display"/>
          <w:b/>
          <w:color w:val="F75D5D"/>
          <w:sz w:val="36"/>
          <w:szCs w:val="36"/>
        </w:rPr>
        <w:t>Experience</w:t>
      </w:r>
    </w:p>
    <w:p w14:paraId="51A1CD51" w14:textId="2C6C8DA7" w:rsidR="007D2487" w:rsidRDefault="007D2487" w:rsidP="007D2487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2" w:name="_4njv1epl5yd3" w:colFirst="0" w:colLast="0"/>
      <w:bookmarkEnd w:id="2"/>
      <w:r>
        <w:rPr>
          <w:color w:val="666666"/>
          <w:sz w:val="24"/>
          <w:szCs w:val="24"/>
        </w:rPr>
        <w:t>June 2024 – Present</w:t>
      </w:r>
    </w:p>
    <w:p w14:paraId="18A3B67E" w14:textId="79995550" w:rsidR="007D2487" w:rsidRDefault="007D2487" w:rsidP="007D2487">
      <w:pPr>
        <w:rPr>
          <w:rFonts w:ascii="Playfair Display" w:eastAsia="Arial Unicode MS" w:hAnsi="Playfair Display" w:cs="Arial Unicode MS"/>
          <w:bCs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Orlando Weekly – </w:t>
      </w:r>
      <w:r>
        <w:rPr>
          <w:rFonts w:ascii="Playfair Display" w:eastAsia="Arial Unicode MS" w:hAnsi="Playfair Display" w:cs="Arial Unicode MS"/>
          <w:bCs/>
          <w:i/>
          <w:iCs/>
          <w:color w:val="000000"/>
          <w:sz w:val="24"/>
          <w:szCs w:val="24"/>
        </w:rPr>
        <w:t>Freelance Writ</w:t>
      </w:r>
      <w:r w:rsidRPr="00E2212A">
        <w:rPr>
          <w:rFonts w:ascii="Playfair Display" w:eastAsia="Arial Unicode MS" w:hAnsi="Playfair Display" w:cs="Arial Unicode MS"/>
          <w:bCs/>
          <w:i/>
          <w:iCs/>
          <w:color w:val="000000"/>
          <w:sz w:val="24"/>
          <w:szCs w:val="24"/>
        </w:rPr>
        <w:t>er</w:t>
      </w:r>
      <w:r w:rsidR="00F72ED8">
        <w:rPr>
          <w:rFonts w:ascii="Playfair Display" w:eastAsia="Arial Unicode MS" w:hAnsi="Playfair Display" w:cs="Arial Unicode MS"/>
          <w:bCs/>
          <w:i/>
          <w:iCs/>
          <w:color w:val="000000"/>
          <w:sz w:val="24"/>
          <w:szCs w:val="24"/>
        </w:rPr>
        <w:t xml:space="preserve">, </w:t>
      </w:r>
      <w:r w:rsidR="003127E8">
        <w:rPr>
          <w:rFonts w:ascii="Playfair Display" w:eastAsia="Arial Unicode MS" w:hAnsi="Playfair Display" w:cs="Arial Unicode MS"/>
          <w:bCs/>
          <w:i/>
          <w:iCs/>
          <w:color w:val="000000"/>
          <w:sz w:val="24"/>
          <w:szCs w:val="24"/>
        </w:rPr>
        <w:t xml:space="preserve">Music </w:t>
      </w:r>
      <w:r w:rsidR="00F72ED8">
        <w:rPr>
          <w:rFonts w:ascii="Playfair Display" w:eastAsia="Arial Unicode MS" w:hAnsi="Playfair Display" w:cs="Arial Unicode MS"/>
          <w:bCs/>
          <w:i/>
          <w:iCs/>
          <w:color w:val="000000"/>
          <w:sz w:val="24"/>
          <w:szCs w:val="24"/>
        </w:rPr>
        <w:t>section</w:t>
      </w:r>
    </w:p>
    <w:p w14:paraId="3325B5F9" w14:textId="05ACF805" w:rsidR="003127E8" w:rsidRPr="007D2487" w:rsidRDefault="00F75EE3" w:rsidP="003127E8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Writings</w:t>
      </w:r>
      <w:r w:rsidR="003127E8">
        <w:rPr>
          <w:sz w:val="24"/>
          <w:szCs w:val="24"/>
        </w:rPr>
        <w:t xml:space="preserve"> for </w:t>
      </w:r>
      <w:r w:rsidR="003127E8">
        <w:rPr>
          <w:sz w:val="24"/>
          <w:szCs w:val="24"/>
        </w:rPr>
        <w:t>this free print and online magazine</w:t>
      </w:r>
      <w:r w:rsidR="003127E8">
        <w:rPr>
          <w:sz w:val="24"/>
          <w:szCs w:val="24"/>
        </w:rPr>
        <w:t xml:space="preserve"> primarily consist of 150-word copy for artists in the “Live Music Picks + Previews” section. </w:t>
      </w:r>
    </w:p>
    <w:p w14:paraId="003A3A6D" w14:textId="09904F7A" w:rsidR="003127E8" w:rsidRDefault="003127E8" w:rsidP="007D2487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Lengthier 750-word copy also featured in the “</w:t>
      </w:r>
      <w:r w:rsidR="00FE0F0C">
        <w:rPr>
          <w:sz w:val="24"/>
          <w:szCs w:val="24"/>
        </w:rPr>
        <w:t>Music Stories + Interviews” section.</w:t>
      </w:r>
    </w:p>
    <w:p w14:paraId="54596C73" w14:textId="68F706E1" w:rsidR="00E2212A" w:rsidRDefault="00E2212A" w:rsidP="00C86628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October 2023 – </w:t>
      </w:r>
      <w:r w:rsidR="00FE0F0C">
        <w:rPr>
          <w:color w:val="666666"/>
          <w:sz w:val="24"/>
          <w:szCs w:val="24"/>
        </w:rPr>
        <w:t>D</w:t>
      </w:r>
      <w:r>
        <w:rPr>
          <w:color w:val="666666"/>
          <w:sz w:val="24"/>
          <w:szCs w:val="24"/>
        </w:rPr>
        <w:t>e</w:t>
      </w:r>
      <w:r w:rsidR="00FE0F0C">
        <w:rPr>
          <w:color w:val="666666"/>
          <w:sz w:val="24"/>
          <w:szCs w:val="24"/>
        </w:rPr>
        <w:t>c</w:t>
      </w:r>
      <w:r>
        <w:rPr>
          <w:color w:val="666666"/>
          <w:sz w:val="24"/>
          <w:szCs w:val="24"/>
        </w:rPr>
        <w:t>e</w:t>
      </w:r>
      <w:r w:rsidR="00FE0F0C">
        <w:rPr>
          <w:color w:val="666666"/>
          <w:sz w:val="24"/>
          <w:szCs w:val="24"/>
        </w:rPr>
        <w:t>mber 2023</w:t>
      </w:r>
    </w:p>
    <w:p w14:paraId="1D22E5FA" w14:textId="4D737937" w:rsidR="0082130E" w:rsidRPr="0082130E" w:rsidRDefault="00E2212A" w:rsidP="0082130E">
      <w:pPr>
        <w:pStyle w:val="Heading2"/>
        <w:keepNext w:val="0"/>
        <w:keepLines w:val="0"/>
        <w:spacing w:before="200" w:after="0" w:line="312" w:lineRule="auto"/>
        <w:ind w:left="-15" w:right="-30"/>
        <w:rPr>
          <w:rFonts w:ascii="Playfair Display" w:eastAsia="Arial Unicode MS" w:hAnsi="Playfair Display" w:cs="Arial Unicode MS"/>
          <w:bCs/>
          <w:i/>
          <w:iCs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Florida Prison Education Project – </w:t>
      </w:r>
      <w:r w:rsidRPr="00E2212A">
        <w:rPr>
          <w:rFonts w:ascii="Playfair Display" w:eastAsia="Arial Unicode MS" w:hAnsi="Playfair Display" w:cs="Arial Unicode MS"/>
          <w:bCs/>
          <w:i/>
          <w:iCs/>
          <w:color w:val="000000"/>
          <w:sz w:val="24"/>
          <w:szCs w:val="24"/>
        </w:rPr>
        <w:t>Volunteer</w:t>
      </w:r>
    </w:p>
    <w:p w14:paraId="7290493B" w14:textId="0F3F9546" w:rsidR="0082130E" w:rsidRDefault="0082130E" w:rsidP="0082130E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Assisting in the inspection and (re-)packaging of books to be sent to Florida’s prison population. </w:t>
      </w:r>
    </w:p>
    <w:p w14:paraId="7A442776" w14:textId="26449B77" w:rsidR="0082130E" w:rsidRPr="0082130E" w:rsidRDefault="0082130E" w:rsidP="0082130E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Revising contributor to an upcoming magazine, to be published by </w:t>
      </w:r>
      <w:r w:rsidR="002F7CF0">
        <w:rPr>
          <w:sz w:val="24"/>
          <w:szCs w:val="24"/>
        </w:rPr>
        <w:t xml:space="preserve">the University of Central Florida (UCF). </w:t>
      </w:r>
    </w:p>
    <w:p w14:paraId="1AE9FBC7" w14:textId="45AF5658" w:rsidR="00C86628" w:rsidRDefault="00C86628" w:rsidP="00C86628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August 2023 – Present </w:t>
      </w:r>
    </w:p>
    <w:p w14:paraId="22B87EEC" w14:textId="768B1FBB" w:rsidR="00C86628" w:rsidRDefault="00C86628">
      <w:pPr>
        <w:pStyle w:val="Heading2"/>
        <w:keepNext w:val="0"/>
        <w:keepLines w:val="0"/>
        <w:spacing w:before="200" w:after="0" w:line="312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Andy Frain Guest Services –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 xml:space="preserve">Usher and </w:t>
      </w:r>
      <w:r w:rsidR="00B14694"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Merchandiser</w:t>
      </w:r>
      <w:r w:rsidR="00E46925"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 xml:space="preserve"> for</w:t>
      </w:r>
      <w:r w:rsidR="00682C66"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 xml:space="preserve"> </w:t>
      </w:r>
      <w:r w:rsidR="002F1676"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the Kia</w:t>
      </w:r>
      <w:r w:rsidR="00682C66"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 xml:space="preserve"> Center and Camping World Stadium</w:t>
      </w:r>
    </w:p>
    <w:p w14:paraId="5EEAF09B" w14:textId="63468D5A" w:rsidR="00682C66" w:rsidRDefault="00682C66" w:rsidP="00682C66">
      <w:pPr>
        <w:numPr>
          <w:ilvl w:val="0"/>
          <w:numId w:val="15"/>
        </w:numPr>
        <w:rPr>
          <w:sz w:val="24"/>
          <w:szCs w:val="24"/>
        </w:rPr>
      </w:pPr>
      <w:bookmarkStart w:id="3" w:name="_Hlk156591241"/>
      <w:r>
        <w:rPr>
          <w:sz w:val="24"/>
          <w:szCs w:val="24"/>
        </w:rPr>
        <w:t>Assisting</w:t>
      </w:r>
      <w:bookmarkEnd w:id="3"/>
      <w:r>
        <w:rPr>
          <w:sz w:val="24"/>
          <w:szCs w:val="24"/>
        </w:rPr>
        <w:t xml:space="preserve"> (handicapped) event-goers to their seats/section with the chapter President on upcoming events. </w:t>
      </w:r>
    </w:p>
    <w:p w14:paraId="19EDA575" w14:textId="4165A702" w:rsidR="0066028C" w:rsidRDefault="0066028C" w:rsidP="00682C66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Handling inquiries with Spanish-speaking attendees at crucial traffic points such as near escalators. </w:t>
      </w:r>
    </w:p>
    <w:p w14:paraId="1FFDB208" w14:textId="5A1E7F29" w:rsidR="00786AC3" w:rsidRDefault="00786AC3" w:rsidP="00682C66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With merchandisers, I become a sort of Sales Associate in getting event-goers through merchandise stands, though I still primarily serve as an Usher. </w:t>
      </w:r>
    </w:p>
    <w:p w14:paraId="3B5D347A" w14:textId="373C30BD" w:rsidR="004022F1" w:rsidRDefault="004022F1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June 2023 – </w:t>
      </w:r>
      <w:r w:rsidR="00B53B94">
        <w:rPr>
          <w:color w:val="666666"/>
          <w:sz w:val="24"/>
          <w:szCs w:val="24"/>
        </w:rPr>
        <w:t xml:space="preserve">December 2024 </w:t>
      </w:r>
      <w:r>
        <w:rPr>
          <w:color w:val="666666"/>
          <w:sz w:val="24"/>
          <w:szCs w:val="24"/>
        </w:rPr>
        <w:t xml:space="preserve"> </w:t>
      </w:r>
    </w:p>
    <w:p w14:paraId="4E73CDD5" w14:textId="7C0581C7" w:rsidR="004022F1" w:rsidRDefault="004022F1" w:rsidP="004022F1">
      <w:pP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UCF ✦ Phi Alpha Delta (PAD) </w:t>
      </w:r>
      <w:r w:rsidR="00B71588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–</w:t>
      </w:r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 </w:t>
      </w:r>
      <w:r w:rsidR="002A43F9"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Secretary</w:t>
      </w:r>
    </w:p>
    <w:p w14:paraId="3C5BD882" w14:textId="60F1B06A" w:rsidR="00B71588" w:rsidRDefault="00B71588" w:rsidP="00B71588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Collaborating with the chapter President on upcoming events. </w:t>
      </w:r>
    </w:p>
    <w:p w14:paraId="14E946B9" w14:textId="174082E9" w:rsidR="00B71588" w:rsidRDefault="00B71588" w:rsidP="00B71588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Documenting each chapter meeting via minutes and storing them. </w:t>
      </w:r>
    </w:p>
    <w:p w14:paraId="704BE292" w14:textId="685B14F6" w:rsidR="00B71588" w:rsidRPr="00B71588" w:rsidRDefault="00B71588" w:rsidP="00B71588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Responsible for regularly posting and/or sharing content on chapter social media.</w:t>
      </w:r>
    </w:p>
    <w:p w14:paraId="0000000D" w14:textId="4091FB29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March 2023 - Present </w:t>
      </w:r>
    </w:p>
    <w:p w14:paraId="0000000E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4" w:name="_8fcazd90ziqn" w:colFirst="0" w:colLast="0"/>
      <w:bookmarkEnd w:id="4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UCF ✦ Student Coalition for an Intersectional Community (SCIC) -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Contributor</w:t>
      </w:r>
    </w:p>
    <w:p w14:paraId="0000000F" w14:textId="77777777" w:rsidR="00780B22" w:rsidRDefault="00000000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Community building with the UCF-YDSA &amp; other progressive-minded Registered Student Organizations (RSOs) in mutual aid. </w:t>
      </w:r>
    </w:p>
    <w:p w14:paraId="00000010" w14:textId="77777777" w:rsidR="00780B22" w:rsidRDefault="00000000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Connected co-founders, main organizers to audio equipment experts for their “</w:t>
      </w:r>
      <w:proofErr w:type="spellStart"/>
      <w:r>
        <w:rPr>
          <w:sz w:val="24"/>
          <w:szCs w:val="24"/>
        </w:rPr>
        <w:t>Protestival</w:t>
      </w:r>
      <w:proofErr w:type="spellEnd"/>
      <w:r>
        <w:rPr>
          <w:sz w:val="24"/>
          <w:szCs w:val="24"/>
        </w:rPr>
        <w:t xml:space="preserve">” of April 6, 2023. </w:t>
      </w:r>
    </w:p>
    <w:p w14:paraId="00000011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5" w:name="_68kq0fj4fhmj" w:colFirst="0" w:colLast="0"/>
      <w:bookmarkEnd w:id="5"/>
      <w:r>
        <w:rPr>
          <w:color w:val="666666"/>
          <w:sz w:val="24"/>
          <w:szCs w:val="24"/>
        </w:rPr>
        <w:t xml:space="preserve">February 2023 - Present </w:t>
      </w:r>
    </w:p>
    <w:p w14:paraId="00000012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</w:pPr>
      <w:bookmarkStart w:id="6" w:name="_o5f1gjcz3d1j" w:colFirst="0" w:colLast="0"/>
      <w:bookmarkEnd w:id="6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 xml:space="preserve">Rhetoric Society of America (RSA) -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Dues-Paying Member</w:t>
      </w:r>
    </w:p>
    <w:p w14:paraId="00000013" w14:textId="77777777" w:rsidR="00780B22" w:rsidRDefault="00000000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Became a dues-paying member on February 22nd. </w:t>
      </w:r>
    </w:p>
    <w:p w14:paraId="00000014" w14:textId="77777777" w:rsidR="00780B22" w:rsidRDefault="00000000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“Making a Career in Rhetoric” workshop at the RSA Summer Institute, May 25th-27th, with Drs. Denise </w:t>
      </w:r>
      <w:proofErr w:type="spellStart"/>
      <w:r>
        <w:rPr>
          <w:sz w:val="24"/>
          <w:szCs w:val="24"/>
        </w:rPr>
        <w:t>Bostdorff</w:t>
      </w:r>
      <w:proofErr w:type="spellEnd"/>
      <w:r>
        <w:rPr>
          <w:sz w:val="24"/>
          <w:szCs w:val="24"/>
        </w:rPr>
        <w:t xml:space="preserve"> &amp; Stephanie Kerschbaum.</w:t>
      </w:r>
    </w:p>
    <w:p w14:paraId="00000015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7" w:name="_k4urxhydxotk" w:colFirst="0" w:colLast="0"/>
      <w:bookmarkEnd w:id="7"/>
      <w:r>
        <w:rPr>
          <w:color w:val="666666"/>
          <w:sz w:val="24"/>
          <w:szCs w:val="24"/>
        </w:rPr>
        <w:t xml:space="preserve">February 2023 - Present </w:t>
      </w:r>
    </w:p>
    <w:p w14:paraId="00000016" w14:textId="733B69C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8" w:name="_ro2ltq7ib16d" w:colFirst="0" w:colLast="0"/>
      <w:bookmarkEnd w:id="8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Phi Alpha Delta ✦ UCF chapter -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Dues-Paying Membe</w:t>
      </w:r>
      <w:r w:rsidR="00B53B94"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 xml:space="preserve">r </w:t>
      </w:r>
    </w:p>
    <w:p w14:paraId="00000017" w14:textId="77777777" w:rsidR="00780B22" w:rsidRDefault="00000000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Became dues-paying member on February 15th; virtually inducted on April 19th. </w:t>
      </w:r>
    </w:p>
    <w:p w14:paraId="00000018" w14:textId="77777777" w:rsidR="00780B22" w:rsidRDefault="00000000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Elected as chapter Secretary on May 9, 2023. </w:t>
      </w:r>
    </w:p>
    <w:p w14:paraId="00000019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9" w:name="_qab215avh3hz" w:colFirst="0" w:colLast="0"/>
      <w:bookmarkEnd w:id="9"/>
      <w:r>
        <w:rPr>
          <w:color w:val="666666"/>
          <w:sz w:val="24"/>
          <w:szCs w:val="24"/>
        </w:rPr>
        <w:t xml:space="preserve">April - December 2022 </w:t>
      </w:r>
    </w:p>
    <w:p w14:paraId="0000001A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</w:rPr>
      </w:pPr>
      <w:bookmarkStart w:id="10" w:name="_kpp34o27mjqq" w:colFirst="0" w:colLast="0"/>
      <w:bookmarkEnd w:id="10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 xml:space="preserve">eBay </w:t>
      </w:r>
      <w:r>
        <w:rPr>
          <w:rFonts w:ascii="Playfair Display" w:eastAsia="Playfair Display" w:hAnsi="Playfair Display" w:cs="Playfair Display"/>
          <w:color w:val="000000"/>
          <w:sz w:val="24"/>
          <w:szCs w:val="24"/>
        </w:rPr>
        <w:t xml:space="preserve">-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 xml:space="preserve">Sales Assistant to my neighbor, Joy Fleming </w:t>
      </w:r>
    </w:p>
    <w:p w14:paraId="0000001B" w14:textId="77777777" w:rsidR="00780B2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Assisting her in pricing collection, based on quality of records.</w:t>
      </w:r>
    </w:p>
    <w:p w14:paraId="0000001C" w14:textId="77777777" w:rsidR="00780B2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Cataloging, grading &amp; organizing Mrs. Fleming’s collection of country, disco, folk and rock music vinyl records. </w:t>
      </w:r>
    </w:p>
    <w:p w14:paraId="0000001D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11" w:name="_5nvq3k9c9nvl" w:colFirst="0" w:colLast="0"/>
      <w:bookmarkEnd w:id="11"/>
      <w:r>
        <w:rPr>
          <w:color w:val="666666"/>
          <w:sz w:val="24"/>
          <w:szCs w:val="24"/>
        </w:rPr>
        <w:t>July 2022 - Present</w:t>
      </w:r>
    </w:p>
    <w:p w14:paraId="0000001E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</w:pPr>
      <w:bookmarkStart w:id="12" w:name="_byh6jnjlqwj0" w:colFirst="0" w:colLast="0"/>
      <w:bookmarkEnd w:id="12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Rock N’ Roe ✦ Founder &amp; Executive Producer</w:t>
      </w:r>
    </w:p>
    <w:p w14:paraId="0000001F" w14:textId="77777777" w:rsidR="00780B22" w:rsidRDefault="00780B22"/>
    <w:p w14:paraId="00000020" w14:textId="77777777" w:rsidR="00780B2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Booked and coordinated a benefit concert with Montgomery Drive Events &amp; Red Eye Booking.</w:t>
      </w:r>
    </w:p>
    <w:p w14:paraId="00000021" w14:textId="77777777" w:rsidR="00780B2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Raised $1,990 at said benefit concert (which took place at the Henao Contemporary Center on September 16, 2022) for Florida Access Network. </w:t>
      </w:r>
    </w:p>
    <w:p w14:paraId="00000022" w14:textId="77777777" w:rsidR="00780B2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Also created &amp; manage the Instagram account “</w:t>
      </w:r>
      <w:proofErr w:type="spellStart"/>
      <w:r>
        <w:rPr>
          <w:sz w:val="24"/>
          <w:szCs w:val="24"/>
        </w:rPr>
        <w:t>rocknroefest</w:t>
      </w:r>
      <w:proofErr w:type="spellEnd"/>
      <w:r>
        <w:rPr>
          <w:sz w:val="24"/>
          <w:szCs w:val="24"/>
        </w:rPr>
        <w:t xml:space="preserve">” + Gmail.  </w:t>
      </w:r>
    </w:p>
    <w:p w14:paraId="00000023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13" w:name="_icxo6gfi9471" w:colFirst="0" w:colLast="0"/>
      <w:bookmarkEnd w:id="13"/>
      <w:r>
        <w:rPr>
          <w:color w:val="666666"/>
          <w:sz w:val="24"/>
          <w:szCs w:val="24"/>
        </w:rPr>
        <w:t xml:space="preserve">January 2022 - Present </w:t>
      </w:r>
    </w:p>
    <w:p w14:paraId="00000024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14" w:name="_zgkcz1m2iqg4" w:colFirst="0" w:colLast="0"/>
      <w:bookmarkEnd w:id="14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UCF College of Graduate Studies ✦ Graduate Student Academic Appeals Committee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 xml:space="preserve">- Member </w:t>
      </w:r>
    </w:p>
    <w:p w14:paraId="00000025" w14:textId="77777777" w:rsidR="00780B22" w:rsidRDefault="00780B22"/>
    <w:p w14:paraId="00000026" w14:textId="77777777" w:rsidR="00780B2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evaluate instances concerning violations of the UCF Golden Rule. </w:t>
      </w:r>
    </w:p>
    <w:p w14:paraId="00000027" w14:textId="77777777" w:rsidR="00780B2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partially oversee &amp; decide on verdicts concerning formal grade appeals. </w:t>
      </w:r>
    </w:p>
    <w:p w14:paraId="00000028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15" w:name="_4v5kpjg8n56x" w:colFirst="0" w:colLast="0"/>
      <w:bookmarkEnd w:id="15"/>
      <w:r>
        <w:rPr>
          <w:color w:val="666666"/>
          <w:sz w:val="24"/>
          <w:szCs w:val="24"/>
        </w:rPr>
        <w:t xml:space="preserve">November 2021 - Present </w:t>
      </w:r>
    </w:p>
    <w:p w14:paraId="00000029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color w:val="000000"/>
          <w:sz w:val="24"/>
          <w:szCs w:val="24"/>
        </w:rPr>
      </w:pPr>
      <w:bookmarkStart w:id="16" w:name="_17wct3nxw5l0" w:colFirst="0" w:colLast="0"/>
      <w:bookmarkEnd w:id="16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 xml:space="preserve">League of Conservation Voters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 xml:space="preserve">- Member </w:t>
      </w:r>
    </w:p>
    <w:p w14:paraId="0000002A" w14:textId="77777777" w:rsidR="00780B22" w:rsidRDefault="00780B22"/>
    <w:p w14:paraId="0000002B" w14:textId="77777777" w:rsidR="00780B22" w:rsidRDefault="00000000" w:rsidP="00B72D21">
      <w:pPr>
        <w:numPr>
          <w:ilvl w:val="0"/>
          <w:numId w:val="5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Donated to this environmentalist interest group. </w:t>
      </w:r>
    </w:p>
    <w:p w14:paraId="0000002C" w14:textId="77777777" w:rsidR="00780B22" w:rsidRDefault="00000000" w:rsidP="00B72D21">
      <w:pPr>
        <w:numPr>
          <w:ilvl w:val="0"/>
          <w:numId w:val="5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Signed their petitions which were mailed to offices of various federal politicians. </w:t>
      </w:r>
    </w:p>
    <w:p w14:paraId="00000036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b/>
          <w:color w:val="666666"/>
          <w:sz w:val="24"/>
          <w:szCs w:val="24"/>
        </w:rPr>
      </w:pPr>
      <w:bookmarkStart w:id="17" w:name="_7ww4z1ho8npi" w:colFirst="0" w:colLast="0"/>
      <w:bookmarkStart w:id="18" w:name="_u2pqmy366k8n" w:colFirst="0" w:colLast="0"/>
      <w:bookmarkStart w:id="19" w:name="_ordor5tjkagb" w:colFirst="0" w:colLast="0"/>
      <w:bookmarkEnd w:id="17"/>
      <w:bookmarkEnd w:id="18"/>
      <w:bookmarkEnd w:id="19"/>
      <w:r>
        <w:rPr>
          <w:color w:val="666666"/>
          <w:sz w:val="24"/>
          <w:szCs w:val="24"/>
        </w:rPr>
        <w:t>August 2020 - May 2021, January-April 2022</w:t>
      </w:r>
    </w:p>
    <w:p w14:paraId="00000037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</w:pPr>
      <w:bookmarkStart w:id="20" w:name="_t0tdigg9ynja" w:colFirst="0" w:colLast="0"/>
      <w:bookmarkEnd w:id="20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Young Democratic Socialists of America (YDSA) ✦ UCF chapter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Co-Founder and Co-Harassment Grievance Officer</w:t>
      </w:r>
    </w:p>
    <w:p w14:paraId="00000038" w14:textId="2EB6F302" w:rsidR="00780B22" w:rsidRDefault="00EA6E5D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Appointed the very first (of two) Harassment Grievance Officer(s) for “YDSA@UCF” in September 2020. </w:t>
      </w:r>
    </w:p>
    <w:p w14:paraId="00000039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Contributed substantially towards drafting the chapter’s Constitution, which was formally recognized by the national YDSA in the summer of 2020.</w:t>
      </w:r>
    </w:p>
    <w:p w14:paraId="0000003A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Coordinated efforts between this chapter and the Orlando DSA, as well as with other YDSA chapters across Florida.</w:t>
      </w:r>
    </w:p>
    <w:p w14:paraId="0000003B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Organized mutual aid efforts both offline and offline. </w:t>
      </w:r>
    </w:p>
    <w:p w14:paraId="0000003C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b/>
          <w:color w:val="666666"/>
          <w:sz w:val="24"/>
          <w:szCs w:val="24"/>
        </w:rPr>
      </w:pPr>
      <w:bookmarkStart w:id="21" w:name="_a2zjp27xpxd0" w:colFirst="0" w:colLast="0"/>
      <w:bookmarkEnd w:id="21"/>
      <w:r>
        <w:rPr>
          <w:color w:val="666666"/>
          <w:sz w:val="24"/>
          <w:szCs w:val="24"/>
        </w:rPr>
        <w:t>February 2020 - May 2021</w:t>
      </w:r>
    </w:p>
    <w:p w14:paraId="0000003D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</w:pPr>
      <w:bookmarkStart w:id="22" w:name="_rrfo5i8y2rj4" w:colFirst="0" w:colLast="0"/>
      <w:bookmarkEnd w:id="22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UCF ✦ Writers </w:t>
      </w:r>
      <w:proofErr w:type="spellStart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UKnighted</w:t>
      </w:r>
      <w:proofErr w:type="spellEnd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Dues-Paying Member</w:t>
      </w:r>
    </w:p>
    <w:p w14:paraId="0000003E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Intermittent attendee/participant since April 2019.</w:t>
      </w:r>
    </w:p>
    <w:p w14:paraId="0000003F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Paid dues from February-December 2020. </w:t>
      </w:r>
    </w:p>
    <w:p w14:paraId="00000044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23" w:name="_45uq1eayq8lj" w:colFirst="0" w:colLast="0"/>
      <w:bookmarkStart w:id="24" w:name="_c91syld8cjv1" w:colFirst="0" w:colLast="0"/>
      <w:bookmarkEnd w:id="23"/>
      <w:bookmarkEnd w:id="24"/>
      <w:r>
        <w:rPr>
          <w:color w:val="666666"/>
          <w:sz w:val="24"/>
          <w:szCs w:val="24"/>
        </w:rPr>
        <w:t xml:space="preserve">November 2019 - May 2021 </w:t>
      </w:r>
    </w:p>
    <w:p w14:paraId="00000045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sz w:val="24"/>
          <w:szCs w:val="24"/>
        </w:rPr>
      </w:pPr>
      <w:bookmarkStart w:id="25" w:name="_btrubr1o6hvk" w:colFirst="0" w:colLast="0"/>
      <w:bookmarkEnd w:id="25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UCF ✦ Sigma Tau Delta chapter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Dues-Paying Member</w:t>
      </w:r>
    </w:p>
    <w:p w14:paraId="00000046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Began participating in Sigma Tau Delta meetings &amp; became a lifetime national member in October 2019.</w:t>
      </w:r>
    </w:p>
    <w:p w14:paraId="00000047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Dues-paying member (to UCF’s chapter) since February 2020. </w:t>
      </w:r>
    </w:p>
    <w:p w14:paraId="00000048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Served as the chapter’s Secretary from June 2020-May 2021. </w:t>
      </w:r>
    </w:p>
    <w:p w14:paraId="00000049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rFonts w:ascii="Lato" w:eastAsia="Lato" w:hAnsi="Lato" w:cs="Lato"/>
          <w:color w:val="666666"/>
          <w:sz w:val="24"/>
          <w:szCs w:val="24"/>
        </w:rPr>
      </w:pPr>
      <w:bookmarkStart w:id="26" w:name="_jn1aoefjq9eo" w:colFirst="0" w:colLast="0"/>
      <w:bookmarkEnd w:id="26"/>
      <w:r>
        <w:rPr>
          <w:color w:val="666666"/>
          <w:sz w:val="24"/>
          <w:szCs w:val="24"/>
        </w:rPr>
        <w:t>October 2019 - December 2021</w:t>
      </w:r>
    </w:p>
    <w:p w14:paraId="0000004A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</w:pPr>
      <w:bookmarkStart w:id="27" w:name="_a7zuiu90fu0e" w:colFirst="0" w:colLast="0"/>
      <w:bookmarkEnd w:id="27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Society of Technical Communicators (STC) ✦ Greater Orlando chapter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Dues-Paying Member</w:t>
      </w:r>
    </w:p>
    <w:p w14:paraId="0000004B" w14:textId="581D56C6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Participat</w:t>
      </w:r>
      <w:r w:rsidR="005D06CD">
        <w:rPr>
          <w:sz w:val="24"/>
          <w:szCs w:val="24"/>
        </w:rPr>
        <w:t>ed</w:t>
      </w:r>
      <w:r>
        <w:rPr>
          <w:sz w:val="24"/>
          <w:szCs w:val="24"/>
        </w:rPr>
        <w:t xml:space="preserve"> in various club gatherings and workshops conducted by STC, in conjunction with UCF’s Future Technical Communicators.</w:t>
      </w:r>
    </w:p>
    <w:p w14:paraId="0000004C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Received mentoring on my career desires, prospects, and job market entry from a provided mentor since November 2019. </w:t>
      </w:r>
    </w:p>
    <w:p w14:paraId="0000004D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28" w:name="_ayod5p5536hy" w:colFirst="0" w:colLast="0"/>
      <w:bookmarkEnd w:id="28"/>
      <w:r>
        <w:rPr>
          <w:color w:val="666666"/>
          <w:sz w:val="24"/>
          <w:szCs w:val="24"/>
        </w:rPr>
        <w:t xml:space="preserve">October 2019 - May 2021 </w:t>
      </w:r>
    </w:p>
    <w:p w14:paraId="0000004E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29" w:name="_ipjp51r4ar7y" w:colFirst="0" w:colLast="0"/>
      <w:bookmarkEnd w:id="29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UCF ✦ Future Technical Communicators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Member</w:t>
      </w:r>
    </w:p>
    <w:p w14:paraId="0000004F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My participation was in conjunction with the Orlando chapter of the Society of Technical Communicators.</w:t>
      </w:r>
    </w:p>
    <w:p w14:paraId="00000050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30" w:name="_4j3qhf2tnz8" w:colFirst="0" w:colLast="0"/>
      <w:bookmarkEnd w:id="30"/>
      <w:r>
        <w:rPr>
          <w:color w:val="666666"/>
          <w:sz w:val="24"/>
          <w:szCs w:val="24"/>
        </w:rPr>
        <w:t>September 2019 - February 2020, January-April 2022</w:t>
      </w:r>
    </w:p>
    <w:p w14:paraId="00000051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31" w:name="_qnioaha2vvk9" w:colFirst="0" w:colLast="0"/>
      <w:bookmarkEnd w:id="31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UCF ✦ Men’s Water Polo </w:t>
      </w:r>
      <w:r>
        <w:rPr>
          <w:rFonts w:ascii="Playfair Display" w:eastAsia="Playfair Display" w:hAnsi="Playfair Display" w:cs="Playfair Display"/>
          <w:color w:val="000000"/>
          <w:sz w:val="24"/>
          <w:szCs w:val="24"/>
        </w:rPr>
        <w:t xml:space="preserve">-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Team Player</w:t>
      </w:r>
    </w:p>
    <w:p w14:paraId="00000052" w14:textId="77777777" w:rsidR="00780B22" w:rsidRDefault="00780B22"/>
    <w:p w14:paraId="00000053" w14:textId="77777777" w:rsidR="00780B22" w:rsidRDefault="0000000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Learned how to play water polo, starting in September 2019. </w:t>
      </w:r>
    </w:p>
    <w:p w14:paraId="00000054" w14:textId="77777777" w:rsidR="00780B22" w:rsidRDefault="0000000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Played in a tournament at the University of Florida in October 2019. </w:t>
      </w:r>
    </w:p>
    <w:p w14:paraId="00000055" w14:textId="77777777" w:rsidR="00780B22" w:rsidRDefault="0000000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Coordinated food drop-offs and volunteered with the Second Harvest Food Bank and Orange County Convention Center in the Spring 2022 semester. </w:t>
      </w:r>
    </w:p>
    <w:p w14:paraId="00000056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32" w:name="_iqg6dnnr8oxe" w:colFirst="0" w:colLast="0"/>
      <w:bookmarkEnd w:id="32"/>
      <w:r>
        <w:rPr>
          <w:color w:val="666666"/>
          <w:sz w:val="24"/>
          <w:szCs w:val="24"/>
        </w:rPr>
        <w:t>August-December 2019</w:t>
      </w:r>
    </w:p>
    <w:p w14:paraId="00000057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color w:val="000000"/>
          <w:sz w:val="24"/>
          <w:szCs w:val="24"/>
        </w:rPr>
      </w:pPr>
      <w:bookmarkStart w:id="33" w:name="_rqjrfphm1mnx" w:colFirst="0" w:colLast="0"/>
      <w:bookmarkEnd w:id="33"/>
      <w:proofErr w:type="spellStart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>Doglando</w:t>
      </w:r>
      <w:proofErr w:type="spellEnd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 xml:space="preserve"> </w:t>
      </w:r>
      <w:r>
        <w:rPr>
          <w:rFonts w:ascii="Playfair Display" w:eastAsia="Playfair Display" w:hAnsi="Playfair Display" w:cs="Playfair Display"/>
          <w:color w:val="000000"/>
          <w:sz w:val="24"/>
          <w:szCs w:val="24"/>
        </w:rPr>
        <w:t xml:space="preserve">-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Technical Editor &amp; Writer</w:t>
      </w:r>
      <w:r>
        <w:rPr>
          <w:rFonts w:ascii="Playfair Display" w:eastAsia="Playfair Display" w:hAnsi="Playfair Display" w:cs="Playfair Display"/>
          <w:color w:val="000000"/>
          <w:sz w:val="24"/>
          <w:szCs w:val="24"/>
        </w:rPr>
        <w:t xml:space="preserve"> </w:t>
      </w:r>
    </w:p>
    <w:p w14:paraId="00000058" w14:textId="77777777" w:rsidR="00780B22" w:rsidRDefault="00000000">
      <w:p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Under the direction of </w:t>
      </w:r>
      <w:proofErr w:type="spellStart"/>
      <w:r>
        <w:rPr>
          <w:sz w:val="24"/>
          <w:szCs w:val="24"/>
        </w:rPr>
        <w:t>Doglando’s</w:t>
      </w:r>
      <w:proofErr w:type="spellEnd"/>
      <w:r>
        <w:rPr>
          <w:sz w:val="24"/>
          <w:szCs w:val="24"/>
        </w:rPr>
        <w:t xml:space="preserve"> founder, Teena Patel, &amp; Dr. Carolyn </w:t>
      </w:r>
      <w:proofErr w:type="spellStart"/>
      <w:r>
        <w:rPr>
          <w:sz w:val="24"/>
          <w:szCs w:val="24"/>
        </w:rPr>
        <w:t>Glasshoff</w:t>
      </w:r>
      <w:proofErr w:type="spellEnd"/>
      <w:r>
        <w:rPr>
          <w:sz w:val="24"/>
          <w:szCs w:val="24"/>
        </w:rPr>
        <w:t xml:space="preserve">, I: </w:t>
      </w:r>
    </w:p>
    <w:p w14:paraId="00000059" w14:textId="77777777" w:rsidR="00780B22" w:rsidRDefault="00000000">
      <w:pPr>
        <w:numPr>
          <w:ilvl w:val="0"/>
          <w:numId w:val="4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Composed the first three documents of the “Canine Enrichment Program”: </w:t>
      </w:r>
    </w:p>
    <w:p w14:paraId="0000005A" w14:textId="77777777" w:rsidR="00780B22" w:rsidRDefault="00000000">
      <w:pPr>
        <w:numPr>
          <w:ilvl w:val="1"/>
          <w:numId w:val="4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“Small Habits” </w:t>
      </w:r>
    </w:p>
    <w:p w14:paraId="0000005B" w14:textId="77777777" w:rsidR="00780B22" w:rsidRDefault="00000000">
      <w:pPr>
        <w:numPr>
          <w:ilvl w:val="1"/>
          <w:numId w:val="4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“Your Success and Positioning Yourself” </w:t>
      </w:r>
    </w:p>
    <w:p w14:paraId="0000005C" w14:textId="77777777" w:rsidR="00780B22" w:rsidRDefault="00000000">
      <w:pPr>
        <w:numPr>
          <w:ilvl w:val="1"/>
          <w:numId w:val="4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“Corporate Culture” </w:t>
      </w:r>
    </w:p>
    <w:p w14:paraId="0000005D" w14:textId="77777777" w:rsidR="00780B22" w:rsidRDefault="00000000">
      <w:pPr>
        <w:numPr>
          <w:ilvl w:val="0"/>
          <w:numId w:val="4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lastRenderedPageBreak/>
        <w:t>Edited the following subsequent documents of the “Canine Enrichment Program”:</w:t>
      </w:r>
    </w:p>
    <w:p w14:paraId="0000005E" w14:textId="77777777" w:rsidR="00780B22" w:rsidRDefault="00000000">
      <w:pPr>
        <w:numPr>
          <w:ilvl w:val="1"/>
          <w:numId w:val="4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“Relay and Flow (part 2)” </w:t>
      </w:r>
    </w:p>
    <w:p w14:paraId="0000005F" w14:textId="77777777" w:rsidR="00780B22" w:rsidRDefault="00000000">
      <w:pPr>
        <w:numPr>
          <w:ilvl w:val="1"/>
          <w:numId w:val="4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“What Is Play? (parts 1 and 2)” </w:t>
      </w:r>
    </w:p>
    <w:p w14:paraId="00000060" w14:textId="77777777" w:rsidR="00780B22" w:rsidRDefault="00000000">
      <w:pPr>
        <w:numPr>
          <w:ilvl w:val="0"/>
          <w:numId w:val="4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Put together the master document of all 24 documents from PowerPoint to PDF.</w:t>
      </w:r>
    </w:p>
    <w:p w14:paraId="00000061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34" w:name="_iziob14geohq" w:colFirst="0" w:colLast="0"/>
      <w:bookmarkEnd w:id="34"/>
      <w:r>
        <w:rPr>
          <w:color w:val="666666"/>
          <w:sz w:val="24"/>
          <w:szCs w:val="24"/>
        </w:rPr>
        <w:t xml:space="preserve">January 2019 - April 2022  </w:t>
      </w:r>
    </w:p>
    <w:p w14:paraId="00000062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</w:pPr>
      <w:bookmarkStart w:id="35" w:name="_5pf1t8yv57l8" w:colFirst="0" w:colLast="0"/>
      <w:bookmarkEnd w:id="35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Democratic Socialists of America (DSA) ✦ Orlando chapter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[Former] Secretary &amp; Dues-Paying Member</w:t>
      </w:r>
    </w:p>
    <w:p w14:paraId="00000063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Began participating in their organization January 2019, becoming a dues-paying member (to the national organization) in May 2019. </w:t>
      </w:r>
    </w:p>
    <w:p w14:paraId="00000064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Served as the Orlando chapter’s Secretary from February 2020-2021: </w:t>
      </w:r>
    </w:p>
    <w:p w14:paraId="00000065" w14:textId="77777777" w:rsidR="00780B22" w:rsidRDefault="00000000">
      <w:pPr>
        <w:numPr>
          <w:ilvl w:val="1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Archived &amp; collected rough transcripts of various meetings for future reference and for chapter’s membership. </w:t>
      </w:r>
    </w:p>
    <w:p w14:paraId="00000066" w14:textId="77777777" w:rsidR="00780B22" w:rsidRDefault="00000000">
      <w:pPr>
        <w:numPr>
          <w:ilvl w:val="1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Coordinated &amp; organized community mutual aid efforts with this chapter’s Steering Committee. </w:t>
      </w:r>
    </w:p>
    <w:p w14:paraId="00000067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rFonts w:ascii="Playfair Display" w:eastAsia="Playfair Display" w:hAnsi="Playfair Display" w:cs="Playfair Display"/>
          <w:i/>
          <w:sz w:val="24"/>
          <w:szCs w:val="24"/>
        </w:rPr>
      </w:pPr>
      <w:bookmarkStart w:id="36" w:name="_ybxspsl1o5u2" w:colFirst="0" w:colLast="0"/>
      <w:bookmarkEnd w:id="36"/>
      <w:r>
        <w:rPr>
          <w:color w:val="666666"/>
          <w:sz w:val="24"/>
          <w:szCs w:val="24"/>
        </w:rPr>
        <w:t>January - April 2019, August - December 2019</w:t>
      </w:r>
      <w:r>
        <w:rPr>
          <w:rFonts w:ascii="Lato" w:eastAsia="Lato" w:hAnsi="Lato" w:cs="Lato"/>
          <w:color w:val="666666"/>
          <w:sz w:val="24"/>
          <w:szCs w:val="24"/>
        </w:rPr>
        <w:t xml:space="preserve"> </w:t>
      </w:r>
      <w:r>
        <w:rPr>
          <w:rFonts w:ascii="Lato" w:eastAsia="Lato" w:hAnsi="Lato" w:cs="Lato"/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  <w:t xml:space="preserve">  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 xml:space="preserve">UCF ✦ Knights for Social Justice </w:t>
      </w:r>
      <w:r>
        <w:rPr>
          <w:rFonts w:ascii="Playfair Display" w:eastAsia="Playfair Display" w:hAnsi="Playfair Display" w:cs="Playfair Display"/>
          <w:i/>
          <w:sz w:val="24"/>
          <w:szCs w:val="24"/>
        </w:rPr>
        <w:t xml:space="preserve">- Member </w:t>
      </w:r>
    </w:p>
    <w:p w14:paraId="00000068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Ceased to be a member upon dissolution of the registered student organization in January 2020. </w:t>
      </w:r>
    </w:p>
    <w:p w14:paraId="00000069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Provided contemporary &amp; peer insight on how the registered student organization  could address social justice issues on a local level. </w:t>
      </w:r>
    </w:p>
    <w:p w14:paraId="0000006A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Volunteered for a “Human Trafficking Awareness Week” during April 2019.</w:t>
      </w:r>
    </w:p>
    <w:p w14:paraId="0000006B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rFonts w:ascii="Lato" w:eastAsia="Lato" w:hAnsi="Lato" w:cs="Lato"/>
          <w:color w:val="666666"/>
          <w:sz w:val="24"/>
          <w:szCs w:val="24"/>
        </w:rPr>
      </w:pPr>
      <w:bookmarkStart w:id="37" w:name="_vg29oo17ge4j" w:colFirst="0" w:colLast="0"/>
      <w:bookmarkEnd w:id="37"/>
      <w:r>
        <w:rPr>
          <w:color w:val="666666"/>
          <w:sz w:val="24"/>
          <w:szCs w:val="24"/>
        </w:rPr>
        <w:t>September - November 2019</w:t>
      </w:r>
      <w:r>
        <w:rPr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  <w:t xml:space="preserve">       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UrbanThink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Foundation ✦ Page 15 non-profit  </w:t>
      </w:r>
      <w:r>
        <w:rPr>
          <w:rFonts w:ascii="Playfair Display" w:eastAsia="Playfair Display" w:hAnsi="Playfair Display" w:cs="Playfair Display"/>
          <w:i/>
          <w:sz w:val="24"/>
          <w:szCs w:val="24"/>
        </w:rPr>
        <w:t>- Volunteer</w:t>
      </w:r>
    </w:p>
    <w:p w14:paraId="0000006C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Collaborated with classmates from my “Writing for Social Change” course on advancing this nonprofit’s interests.</w:t>
      </w:r>
    </w:p>
    <w:p w14:paraId="0000006D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Coordinated interactive programming for elementary &amp; middle school kids.</w:t>
      </w:r>
    </w:p>
    <w:p w14:paraId="0000006E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Guided and encouraged elementary &amp; middle school-age children with their creative writings.</w:t>
      </w:r>
    </w:p>
    <w:p w14:paraId="0000006F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Participated willingly in sharing my own creative work with children to foster inspiration and motivation. </w:t>
      </w:r>
    </w:p>
    <w:p w14:paraId="00000070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rFonts w:ascii="Lato" w:eastAsia="Lato" w:hAnsi="Lato" w:cs="Lato"/>
          <w:color w:val="666666"/>
          <w:sz w:val="24"/>
          <w:szCs w:val="24"/>
        </w:rPr>
      </w:pPr>
      <w:bookmarkStart w:id="38" w:name="_j9u8f91mtms" w:colFirst="0" w:colLast="0"/>
      <w:bookmarkEnd w:id="38"/>
      <w:r>
        <w:rPr>
          <w:color w:val="666666"/>
          <w:sz w:val="24"/>
          <w:szCs w:val="24"/>
        </w:rPr>
        <w:lastRenderedPageBreak/>
        <w:t>January - April 2019</w:t>
      </w:r>
      <w:r>
        <w:rPr>
          <w:color w:val="666666"/>
          <w:sz w:val="24"/>
          <w:szCs w:val="24"/>
        </w:rPr>
        <w:tab/>
      </w:r>
      <w:r>
        <w:rPr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</w:r>
      <w:r>
        <w:rPr>
          <w:rFonts w:ascii="Lato" w:eastAsia="Lato" w:hAnsi="Lato" w:cs="Lato"/>
          <w:color w:val="666666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 xml:space="preserve">UCF Office of Undergraduate Research (OUR) ✦ I.N.T.R.O Program </w:t>
      </w:r>
      <w:r>
        <w:rPr>
          <w:rFonts w:ascii="Playfair Display" w:eastAsia="Playfair Display" w:hAnsi="Playfair Display" w:cs="Playfair Display"/>
          <w:i/>
          <w:sz w:val="24"/>
          <w:szCs w:val="24"/>
        </w:rPr>
        <w:t>- Student Participant</w:t>
      </w:r>
    </w:p>
    <w:p w14:paraId="00000071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Collaborated with participants to begin undertaking our own research.</w:t>
      </w:r>
    </w:p>
    <w:p w14:paraId="00000072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Engaged with various faculty members and professionals on research.</w:t>
      </w:r>
    </w:p>
    <w:p w14:paraId="00000073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39" w:name="_51dtv6ci802i" w:colFirst="0" w:colLast="0"/>
      <w:bookmarkEnd w:id="39"/>
      <w:r>
        <w:rPr>
          <w:color w:val="666666"/>
          <w:sz w:val="24"/>
          <w:szCs w:val="24"/>
        </w:rPr>
        <w:t>September - December 2018</w:t>
      </w:r>
    </w:p>
    <w:p w14:paraId="00000074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40" w:name="_a7coxmgjc1kk" w:colFirst="0" w:colLast="0"/>
      <w:bookmarkEnd w:id="40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 xml:space="preserve">Florida Student Power Network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Former Fellow/Volunteer</w:t>
      </w:r>
    </w:p>
    <w:p w14:paraId="00000075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Conducted &amp; collected surveys on important issues from UCF students.</w:t>
      </w:r>
    </w:p>
    <w:p w14:paraId="00000076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Participated in voter registration drives on the UCF campus.</w:t>
      </w:r>
    </w:p>
    <w:p w14:paraId="00000077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Promoted voter awareness, early voting, &amp; voting, all leading up to the 2018 midterms.</w:t>
      </w:r>
    </w:p>
    <w:p w14:paraId="0000007D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41" w:name="_4qf66d8fgibi" w:colFirst="0" w:colLast="0"/>
      <w:bookmarkStart w:id="42" w:name="_9suf4z7s7yzo" w:colFirst="0" w:colLast="0"/>
      <w:bookmarkEnd w:id="41"/>
      <w:bookmarkEnd w:id="42"/>
      <w:r>
        <w:rPr>
          <w:color w:val="666666"/>
          <w:sz w:val="24"/>
          <w:szCs w:val="24"/>
        </w:rPr>
        <w:t xml:space="preserve">September 2017 - November 2018 </w:t>
      </w:r>
    </w:p>
    <w:p w14:paraId="0000007E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</w:pPr>
      <w:bookmarkStart w:id="43" w:name="_76irbuclbl8r" w:colFirst="0" w:colLast="0"/>
      <w:bookmarkEnd w:id="43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Sigma Alpha Pi ✦ UCF chapter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Member</w:t>
      </w:r>
    </w:p>
    <w:p w14:paraId="0000007F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Engaged in leadership training workshops. </w:t>
      </w:r>
    </w:p>
    <w:p w14:paraId="00000080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Formally inducted into the national chapter in November 2018.</w:t>
      </w:r>
    </w:p>
    <w:p w14:paraId="00000081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Maintained accountability between members of my Student Networking Team &amp; myself. </w:t>
      </w:r>
    </w:p>
    <w:p w14:paraId="00000082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Networked with UCF faculty, other students, and during on-campus activities. </w:t>
      </w:r>
    </w:p>
    <w:p w14:paraId="00000083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44" w:name="_5ppg4esa9iaf" w:colFirst="0" w:colLast="0"/>
      <w:bookmarkEnd w:id="44"/>
      <w:r>
        <w:rPr>
          <w:color w:val="666666"/>
          <w:sz w:val="24"/>
          <w:szCs w:val="24"/>
        </w:rPr>
        <w:t>September 2016 - May 2018</w:t>
      </w:r>
    </w:p>
    <w:p w14:paraId="00000084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</w:pPr>
      <w:bookmarkStart w:id="45" w:name="_99sjq0et6mw4" w:colFirst="0" w:colLast="0"/>
      <w:bookmarkEnd w:id="45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UCF ✦ LGBTQ+ Services Lavender Council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Advisory Committee Member</w:t>
      </w:r>
    </w:p>
    <w:p w14:paraId="00000085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Advocated for the UCF-LGBTQ+ campus population.</w:t>
      </w:r>
    </w:p>
    <w:p w14:paraId="00000086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Assisted with coordinating LGBTQ+ related events on campus. </w:t>
      </w:r>
    </w:p>
    <w:p w14:paraId="00000087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Discussed ideas on expanding UCF-LGBTQ+ campus population’s visibility.</w:t>
      </w:r>
    </w:p>
    <w:p w14:paraId="00000088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Networked with UCF faculty to ensure safe learning environments. </w:t>
      </w:r>
    </w:p>
    <w:p w14:paraId="00000089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46" w:name="_sfxpe9so5qk" w:colFirst="0" w:colLast="0"/>
      <w:bookmarkEnd w:id="46"/>
      <w:r>
        <w:rPr>
          <w:color w:val="666666"/>
          <w:sz w:val="24"/>
          <w:szCs w:val="24"/>
        </w:rPr>
        <w:t>September 2016 - December 2017</w:t>
      </w:r>
    </w:p>
    <w:p w14:paraId="0000008A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47" w:name="_606m9wwfdes9" w:colFirst="0" w:colLast="0"/>
      <w:bookmarkEnd w:id="47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UCF ✦ Progressive Action Network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Dues-Paying Member</w:t>
      </w:r>
    </w:p>
    <w:p w14:paraId="0000008B" w14:textId="77777777" w:rsidR="00780B22" w:rsidRDefault="00000000">
      <w:pPr>
        <w:numPr>
          <w:ilvl w:val="0"/>
          <w:numId w:val="7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Aided in voter issues, awareness &amp; outreach via canvassing, phone-banking, etc. </w:t>
      </w:r>
    </w:p>
    <w:p w14:paraId="0000008C" w14:textId="77777777" w:rsidR="00780B22" w:rsidRDefault="00000000">
      <w:pPr>
        <w:numPr>
          <w:ilvl w:val="0"/>
          <w:numId w:val="7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Discussed the college demographic’s political concerns with various state &amp;  federal leaders.</w:t>
      </w:r>
    </w:p>
    <w:p w14:paraId="0000008D" w14:textId="77777777" w:rsidR="00780B22" w:rsidRDefault="00000000">
      <w:pPr>
        <w:numPr>
          <w:ilvl w:val="0"/>
          <w:numId w:val="7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Involuntarily stopped being a member upon dissolution of organization. </w:t>
      </w:r>
    </w:p>
    <w:p w14:paraId="0000008E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48" w:name="_a4gwatq3ds9a" w:colFirst="0" w:colLast="0"/>
      <w:bookmarkEnd w:id="48"/>
      <w:r>
        <w:rPr>
          <w:color w:val="666666"/>
          <w:sz w:val="24"/>
          <w:szCs w:val="24"/>
        </w:rPr>
        <w:lastRenderedPageBreak/>
        <w:t>September 2016 - 2017</w:t>
      </w:r>
    </w:p>
    <w:p w14:paraId="0000008F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49" w:name="_vxhub5val6" w:colFirst="0" w:colLast="0"/>
      <w:bookmarkEnd w:id="49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National Organization for the Reformation of Marijuana Laws (NORML) ✦ UCF chapter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Dues-Paying Member</w:t>
      </w:r>
    </w:p>
    <w:p w14:paraId="00000090" w14:textId="77777777" w:rsidR="00780B22" w:rsidRDefault="00000000">
      <w:pPr>
        <w:numPr>
          <w:ilvl w:val="0"/>
          <w:numId w:val="7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Discussed issues concerning medical and recreational marijuana use among other members &amp; activists in this issue. </w:t>
      </w:r>
    </w:p>
    <w:p w14:paraId="00000091" w14:textId="77777777" w:rsidR="00780B22" w:rsidRDefault="00000000">
      <w:pPr>
        <w:numPr>
          <w:ilvl w:val="0"/>
          <w:numId w:val="7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Participated in petition &amp; voter outreach efforts, leading up to the 2016 elections, to get Florida’s Amendment 2 ratified.</w:t>
      </w:r>
    </w:p>
    <w:p w14:paraId="00000092" w14:textId="77777777" w:rsidR="00780B22" w:rsidRDefault="00000000">
      <w:pPr>
        <w:numPr>
          <w:ilvl w:val="0"/>
          <w:numId w:val="7"/>
        </w:numPr>
        <w:spacing w:line="312" w:lineRule="auto"/>
        <w:rPr>
          <w:rFonts w:ascii="Lato" w:eastAsia="Lato" w:hAnsi="Lato" w:cs="Lato"/>
          <w:sz w:val="24"/>
          <w:szCs w:val="24"/>
        </w:rPr>
      </w:pPr>
      <w:r>
        <w:rPr>
          <w:sz w:val="24"/>
          <w:szCs w:val="24"/>
        </w:rPr>
        <w:t>Promoted the organization’s chapter by tabling with club leaders outside UCF’s Student Union.</w:t>
      </w:r>
      <w:r>
        <w:rPr>
          <w:rFonts w:ascii="Lato" w:eastAsia="Lato" w:hAnsi="Lato" w:cs="Lato"/>
          <w:sz w:val="24"/>
          <w:szCs w:val="24"/>
        </w:rPr>
        <w:t xml:space="preserve"> </w:t>
      </w:r>
    </w:p>
    <w:p w14:paraId="00000093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50" w:name="_sssauwvghqu2" w:colFirst="0" w:colLast="0"/>
      <w:bookmarkEnd w:id="50"/>
      <w:r>
        <w:rPr>
          <w:color w:val="666666"/>
          <w:sz w:val="24"/>
          <w:szCs w:val="24"/>
        </w:rPr>
        <w:t>September 2015 - May 2016</w:t>
      </w:r>
    </w:p>
    <w:p w14:paraId="00000094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51" w:name="_3hi9wzn8c20x" w:colFirst="0" w:colLast="0"/>
      <w:bookmarkEnd w:id="51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STEM Community Scholars Program ✦ DSC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“STEM Scholar” and Participating Member</w:t>
      </w:r>
    </w:p>
    <w:p w14:paraId="00000095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Helped organize (as well as visited) science conventions, including one at the Kennedy Space center.</w:t>
      </w:r>
    </w:p>
    <w:p w14:paraId="00000096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Represented Daytona State College during science fairs at Florida State University and Stetson University. </w:t>
      </w:r>
    </w:p>
    <w:p w14:paraId="00000097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Volunteered with various conservation groups in Volusia County, FL. </w:t>
      </w:r>
    </w:p>
    <w:p w14:paraId="00000098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52" w:name="_8p24tzp33ejg" w:colFirst="0" w:colLast="0"/>
      <w:bookmarkEnd w:id="52"/>
      <w:r>
        <w:rPr>
          <w:color w:val="666666"/>
          <w:sz w:val="24"/>
          <w:szCs w:val="24"/>
        </w:rPr>
        <w:t>August 2014 - June 2015</w:t>
      </w:r>
    </w:p>
    <w:p w14:paraId="00000099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53" w:name="_2mwrupb75gpr" w:colFirst="0" w:colLast="0"/>
      <w:bookmarkEnd w:id="53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National Honor Society ✦ El Camino High School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 xml:space="preserve"> - Community Organizer</w:t>
      </w:r>
    </w:p>
    <w:p w14:paraId="0000009A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Assisted in coordinating food drives for the needy.</w:t>
      </w:r>
    </w:p>
    <w:p w14:paraId="0000009B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Assisted in setting up donation drives (gift baskets) to policemen &amp; firemen.</w:t>
      </w:r>
    </w:p>
    <w:p w14:paraId="0000009C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Volunteered, on this organization’s behalf, at Ivey Ranch Elementary School.</w:t>
      </w:r>
    </w:p>
    <w:p w14:paraId="0000009D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54" w:name="_9hamueqzod31" w:colFirst="0" w:colLast="0"/>
      <w:bookmarkEnd w:id="54"/>
      <w:r>
        <w:rPr>
          <w:color w:val="666666"/>
          <w:sz w:val="24"/>
          <w:szCs w:val="24"/>
        </w:rPr>
        <w:t xml:space="preserve">June 2014 - 2015 </w:t>
      </w:r>
    </w:p>
    <w:p w14:paraId="0000009E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55" w:name="_klvjjwvj40i3" w:colFirst="0" w:colLast="0"/>
      <w:bookmarkEnd w:id="55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>El Camino High School Library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 xml:space="preserve"> - Volunteer</w:t>
      </w:r>
    </w:p>
    <w:p w14:paraId="0000009F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Organized (displaced) books in alphabetical/Dewey Decimal System order.</w:t>
      </w:r>
    </w:p>
    <w:p w14:paraId="000000A0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Cataloged and recommended young adult books for the librarian to purchase.</w:t>
      </w:r>
    </w:p>
    <w:p w14:paraId="000000A1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56" w:name="_raogeef8eq8u" w:colFirst="0" w:colLast="0"/>
      <w:bookmarkEnd w:id="56"/>
      <w:r>
        <w:rPr>
          <w:color w:val="666666"/>
          <w:sz w:val="24"/>
          <w:szCs w:val="24"/>
        </w:rPr>
        <w:t>August 2014 - January 2015</w:t>
      </w:r>
    </w:p>
    <w:p w14:paraId="000000A2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57" w:name="_mofu6vopi18q" w:colFirst="0" w:colLast="0"/>
      <w:bookmarkEnd w:id="57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>Oceanside Public Libraries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 xml:space="preserve"> - Volunteer</w:t>
      </w:r>
    </w:p>
    <w:p w14:paraId="000000A3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Organized (displaced)  books, movies, and CDs in alphabetical/Dewey Decimal System order.</w:t>
      </w:r>
    </w:p>
    <w:p w14:paraId="000000A4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Assisted patrons at library computer stations. </w:t>
      </w:r>
    </w:p>
    <w:p w14:paraId="000000A5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Assisted in setting up library-hosted activities for children. </w:t>
      </w:r>
    </w:p>
    <w:p w14:paraId="000000A6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58" w:name="_4yyhxr8qrrvx" w:colFirst="0" w:colLast="0"/>
      <w:bookmarkEnd w:id="58"/>
      <w:r>
        <w:rPr>
          <w:color w:val="666666"/>
          <w:sz w:val="24"/>
          <w:szCs w:val="24"/>
        </w:rPr>
        <w:lastRenderedPageBreak/>
        <w:t xml:space="preserve">September 2013 - May 2015 </w:t>
      </w:r>
    </w:p>
    <w:p w14:paraId="000000A7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59" w:name="_ubomd0tam07f" w:colFirst="0" w:colLast="0"/>
      <w:bookmarkEnd w:id="59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 xml:space="preserve">El Camino High School Gay Straight Alliance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Vice President</w:t>
      </w:r>
    </w:p>
    <w:p w14:paraId="000000A8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Connected troubled &amp; questioning peers to outside support systems.</w:t>
      </w:r>
    </w:p>
    <w:p w14:paraId="000000A9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Helped coordinate both club sessions and outside social gatherings. </w:t>
      </w:r>
    </w:p>
    <w:p w14:paraId="000000AA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Promoted LGBTQ+ advocacy/awareness on campus.</w:t>
      </w:r>
    </w:p>
    <w:p w14:paraId="000000AB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Served as vice president for the 2014-2015 school year. </w:t>
      </w:r>
    </w:p>
    <w:p w14:paraId="000000AC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rFonts w:ascii="Lato" w:eastAsia="Lato" w:hAnsi="Lato" w:cs="Lato"/>
          <w:color w:val="666666"/>
          <w:sz w:val="24"/>
          <w:szCs w:val="24"/>
        </w:rPr>
      </w:pPr>
      <w:bookmarkStart w:id="60" w:name="_ehl4my2ki55h" w:colFirst="0" w:colLast="0"/>
      <w:bookmarkEnd w:id="60"/>
      <w:r>
        <w:rPr>
          <w:color w:val="666666"/>
          <w:sz w:val="24"/>
          <w:szCs w:val="24"/>
        </w:rPr>
        <w:t>May 2013- February 2015</w:t>
      </w:r>
      <w:r>
        <w:rPr>
          <w:rFonts w:ascii="Lato" w:eastAsia="Lato" w:hAnsi="Lato" w:cs="Lato"/>
          <w:color w:val="666666"/>
          <w:sz w:val="24"/>
          <w:szCs w:val="24"/>
        </w:rPr>
        <w:t xml:space="preserve"> </w:t>
      </w:r>
    </w:p>
    <w:p w14:paraId="000000AD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61" w:name="_9z8q9cgujr2y" w:colFirst="0" w:colLast="0"/>
      <w:bookmarkEnd w:id="61"/>
      <w:proofErr w:type="spellStart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>ChatNCSD</w:t>
      </w:r>
      <w:proofErr w:type="spellEnd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 xml:space="preserve">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Volunteer</w:t>
      </w:r>
    </w:p>
    <w:p w14:paraId="000000AE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Assisted in coordinating social gatherings for LGBTQ+ teenagers.</w:t>
      </w:r>
    </w:p>
    <w:p w14:paraId="000000AF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Collaborated with organization’s leaders on advocacy issues, LGBTQ+ awareness.</w:t>
      </w:r>
    </w:p>
    <w:p w14:paraId="000000B0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Volunteered at Oceanside, California’s “Pride at the Beach” events in October 2011/2012. </w:t>
      </w:r>
    </w:p>
    <w:p w14:paraId="000000B1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62" w:name="_di8lgc9to6p4" w:colFirst="0" w:colLast="0"/>
      <w:bookmarkEnd w:id="62"/>
      <w:r>
        <w:rPr>
          <w:color w:val="666666"/>
          <w:sz w:val="24"/>
          <w:szCs w:val="24"/>
        </w:rPr>
        <w:t>October 2013 - December 2014</w:t>
      </w:r>
    </w:p>
    <w:p w14:paraId="000000B2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63" w:name="_ymq5nke8ec5o" w:colFirst="0" w:colLast="0"/>
      <w:bookmarkEnd w:id="63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 xml:space="preserve">El Camino High School Creative Writing Club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Co-President</w:t>
      </w:r>
    </w:p>
    <w:p w14:paraId="000000B3" w14:textId="77777777" w:rsidR="00780B22" w:rsidRDefault="00000000">
      <w:pPr>
        <w:numPr>
          <w:ilvl w:val="0"/>
          <w:numId w:val="9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>Guided students through creative writing exercises.</w:t>
      </w:r>
    </w:p>
    <w:p w14:paraId="000000B4" w14:textId="77777777" w:rsidR="00780B22" w:rsidRDefault="00000000">
      <w:pPr>
        <w:numPr>
          <w:ilvl w:val="0"/>
          <w:numId w:val="9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Proofread students’ essays for their classes. </w:t>
      </w:r>
    </w:p>
    <w:p w14:paraId="000000B5" w14:textId="77777777" w:rsidR="00780B22" w:rsidRDefault="00000000">
      <w:pPr>
        <w:pStyle w:val="Heading1"/>
        <w:widowControl w:val="0"/>
        <w:spacing w:before="320" w:after="0" w:line="240" w:lineRule="auto"/>
        <w:ind w:right="-30"/>
        <w:rPr>
          <w:rFonts w:ascii="Playfair Display" w:eastAsia="Playfair Display" w:hAnsi="Playfair Display" w:cs="Playfair Display"/>
          <w:b/>
          <w:color w:val="F75D5D"/>
          <w:sz w:val="36"/>
          <w:szCs w:val="36"/>
        </w:rPr>
      </w:pPr>
      <w:bookmarkStart w:id="64" w:name="_6oztx7omgpqo" w:colFirst="0" w:colLast="0"/>
      <w:bookmarkEnd w:id="64"/>
      <w:r>
        <w:rPr>
          <w:rFonts w:ascii="Playfair Display" w:eastAsia="Playfair Display" w:hAnsi="Playfair Display" w:cs="Playfair Display"/>
          <w:b/>
          <w:color w:val="F75D5D"/>
          <w:sz w:val="36"/>
          <w:szCs w:val="36"/>
        </w:rPr>
        <w:t xml:space="preserve">Education </w:t>
      </w:r>
    </w:p>
    <w:p w14:paraId="000000B6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65" w:name="_v9j91n2fon3f" w:colFirst="0" w:colLast="0"/>
      <w:bookmarkEnd w:id="65"/>
      <w:r>
        <w:rPr>
          <w:color w:val="666666"/>
          <w:sz w:val="24"/>
          <w:szCs w:val="24"/>
        </w:rPr>
        <w:t>August 2016 - December 2017, May 2018-2021, January-April 2022, August 2022 - Present</w:t>
      </w:r>
    </w:p>
    <w:p w14:paraId="000000B7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</w:pPr>
      <w:bookmarkStart w:id="66" w:name="_78rlvk1sif5a" w:colFirst="0" w:colLast="0"/>
      <w:bookmarkEnd w:id="66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>University of Central Florida</w:t>
      </w:r>
      <w:r>
        <w:rPr>
          <w:rFonts w:ascii="Playfair Display" w:eastAsia="Playfair Display" w:hAnsi="Playfair Display" w:cs="Playfair Display"/>
          <w:color w:val="000000"/>
          <w:sz w:val="24"/>
          <w:szCs w:val="24"/>
        </w:rPr>
        <w:t xml:space="preserve">, </w:t>
      </w:r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>Orlando, FL</w:t>
      </w:r>
    </w:p>
    <w:p w14:paraId="000000B8" w14:textId="77777777" w:rsidR="00780B22" w:rsidRDefault="00000000">
      <w:pPr>
        <w:numPr>
          <w:ilvl w:val="0"/>
          <w:numId w:val="10"/>
        </w:numPr>
        <w:spacing w:before="200"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Completed a Bachelor of Arts degree in English with a concentration in Technical Communications. </w:t>
      </w:r>
    </w:p>
    <w:p w14:paraId="000000B9" w14:textId="77777777" w:rsidR="00780B22" w:rsidRDefault="00000000">
      <w:pPr>
        <w:numPr>
          <w:ilvl w:val="0"/>
          <w:numId w:val="10"/>
        </w:numPr>
        <w:spacing w:line="312" w:lineRule="auto"/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Additionally completed a Minor in Writing &amp; Rhetoric. </w:t>
      </w:r>
    </w:p>
    <w:p w14:paraId="000000BA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67" w:name="_w77059vswt25" w:colFirst="0" w:colLast="0"/>
      <w:bookmarkEnd w:id="67"/>
      <w:r>
        <w:rPr>
          <w:color w:val="666666"/>
          <w:sz w:val="24"/>
          <w:szCs w:val="24"/>
        </w:rPr>
        <w:t xml:space="preserve">January - April 2018, August-December 2021. </w:t>
      </w:r>
    </w:p>
    <w:p w14:paraId="000000BB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68" w:name="_ow4z8gcl29h8" w:colFirst="0" w:colLast="0"/>
      <w:bookmarkEnd w:id="68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>Valencia College (East Campus), Orlando, FL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 xml:space="preserve"> </w:t>
      </w:r>
    </w:p>
    <w:p w14:paraId="000000BC" w14:textId="77777777" w:rsidR="00780B22" w:rsidRDefault="00000000">
      <w:pPr>
        <w:numPr>
          <w:ilvl w:val="0"/>
          <w:numId w:val="11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Passed a Calculus II (MAC2312) re-take, as a transient student, with a C+ (79%). </w:t>
      </w:r>
    </w:p>
    <w:p w14:paraId="000000BD" w14:textId="77777777" w:rsidR="00780B22" w:rsidRDefault="00000000">
      <w:pPr>
        <w:numPr>
          <w:ilvl w:val="0"/>
          <w:numId w:val="11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Performed with the “Valencia Singers” choir &amp; passed an AutoCAD course during the Fall 2021 semester. </w:t>
      </w:r>
    </w:p>
    <w:p w14:paraId="000000BE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69" w:name="_53lo75so272w" w:colFirst="0" w:colLast="0"/>
      <w:bookmarkEnd w:id="69"/>
      <w:r>
        <w:rPr>
          <w:color w:val="666666"/>
          <w:sz w:val="24"/>
          <w:szCs w:val="24"/>
        </w:rPr>
        <w:t>August 2015 - May 2016</w:t>
      </w:r>
    </w:p>
    <w:p w14:paraId="000000BF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</w:pPr>
      <w:bookmarkStart w:id="70" w:name="_b1euizybsqka" w:colFirst="0" w:colLast="0"/>
      <w:bookmarkEnd w:id="70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lastRenderedPageBreak/>
        <w:t xml:space="preserve">Daytona State College (Palm Coast, FL Campus) </w:t>
      </w:r>
      <w:r>
        <w:rPr>
          <w:rFonts w:ascii="Playfair Display" w:eastAsia="Playfair Display" w:hAnsi="Playfair Display" w:cs="Playfair Display"/>
          <w:i/>
          <w:color w:val="000000"/>
          <w:sz w:val="24"/>
          <w:szCs w:val="24"/>
        </w:rPr>
        <w:t>- Associate of Arts Degree</w:t>
      </w:r>
    </w:p>
    <w:p w14:paraId="000000C0" w14:textId="77777777" w:rsidR="00780B22" w:rsidRDefault="00000000">
      <w:pPr>
        <w:numPr>
          <w:ilvl w:val="0"/>
          <w:numId w:val="11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Completed an Associate of Arts degree, graduating with High Honors (3.75 GPA) in under one year. </w:t>
      </w:r>
    </w:p>
    <w:p w14:paraId="000000C1" w14:textId="77777777" w:rsidR="00780B22" w:rsidRDefault="00000000">
      <w:pPr>
        <w:numPr>
          <w:ilvl w:val="0"/>
          <w:numId w:val="11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Participated in the aforementioned “STEM Scholars” program during this time. </w:t>
      </w:r>
    </w:p>
    <w:p w14:paraId="000000C2" w14:textId="77777777" w:rsidR="00780B22" w:rsidRDefault="00000000">
      <w:pPr>
        <w:numPr>
          <w:ilvl w:val="0"/>
          <w:numId w:val="11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Successfully passed CLEP exams for College Algebra &amp; Pre-Calculus there. </w:t>
      </w:r>
    </w:p>
    <w:p w14:paraId="000000DB" w14:textId="2E329DF4" w:rsidR="00780B22" w:rsidRDefault="00000000">
      <w:pPr>
        <w:pStyle w:val="Heading1"/>
        <w:widowControl w:val="0"/>
        <w:spacing w:before="320" w:after="0" w:line="240" w:lineRule="auto"/>
        <w:ind w:right="-30"/>
        <w:rPr>
          <w:rFonts w:ascii="Playfair Display" w:eastAsia="Playfair Display" w:hAnsi="Playfair Display" w:cs="Playfair Display"/>
          <w:b/>
          <w:color w:val="F75D5D"/>
          <w:sz w:val="36"/>
          <w:szCs w:val="36"/>
        </w:rPr>
      </w:pPr>
      <w:bookmarkStart w:id="71" w:name="_q2la95jpzhgd" w:colFirst="0" w:colLast="0"/>
      <w:bookmarkStart w:id="72" w:name="_f31cbyt78rgi" w:colFirst="0" w:colLast="0"/>
      <w:bookmarkStart w:id="73" w:name="_txda8vxduhlz" w:colFirst="0" w:colLast="0"/>
      <w:bookmarkStart w:id="74" w:name="_udvqw0ii1bkn" w:colFirst="0" w:colLast="0"/>
      <w:bookmarkEnd w:id="71"/>
      <w:bookmarkEnd w:id="72"/>
      <w:bookmarkEnd w:id="73"/>
      <w:bookmarkEnd w:id="74"/>
      <w:r>
        <w:rPr>
          <w:rFonts w:ascii="Playfair Display" w:eastAsia="Playfair Display" w:hAnsi="Playfair Display" w:cs="Playfair Display"/>
          <w:b/>
          <w:color w:val="F75D5D"/>
          <w:sz w:val="36"/>
          <w:szCs w:val="36"/>
        </w:rPr>
        <w:t xml:space="preserve">Conferences and Public Presentations </w:t>
      </w:r>
    </w:p>
    <w:p w14:paraId="4223A1AC" w14:textId="29278910" w:rsidR="004464A6" w:rsidRDefault="004464A6">
      <w:pPr>
        <w:numPr>
          <w:ilvl w:val="0"/>
          <w:numId w:val="8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(April 2024) Conference on College Composition and Communication: </w:t>
      </w:r>
    </w:p>
    <w:p w14:paraId="569E88B5" w14:textId="75AAEA4A" w:rsidR="000B0596" w:rsidRDefault="000B0596" w:rsidP="000B0596">
      <w:pPr>
        <w:numPr>
          <w:ilvl w:val="1"/>
          <w:numId w:val="8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Sponsored by the NCTE and MLA. </w:t>
      </w:r>
    </w:p>
    <w:p w14:paraId="2A87FCD9" w14:textId="3521DBB4" w:rsidR="000B0596" w:rsidRDefault="000B0596" w:rsidP="000B0596">
      <w:pPr>
        <w:numPr>
          <w:ilvl w:val="1"/>
          <w:numId w:val="8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Held in Spokane, Washington. </w:t>
      </w:r>
    </w:p>
    <w:p w14:paraId="790172B2" w14:textId="7D983020" w:rsidR="000B0596" w:rsidRDefault="000B0596" w:rsidP="000B0596">
      <w:pPr>
        <w:numPr>
          <w:ilvl w:val="1"/>
          <w:numId w:val="8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I traveled and participated on a panel focused on Global Black </w:t>
      </w:r>
      <w:proofErr w:type="spellStart"/>
      <w:r>
        <w:rPr>
          <w:sz w:val="24"/>
          <w:szCs w:val="24"/>
        </w:rPr>
        <w:t>Rhetorics</w:t>
      </w:r>
      <w:proofErr w:type="spellEnd"/>
      <w:r>
        <w:rPr>
          <w:sz w:val="24"/>
          <w:szCs w:val="24"/>
        </w:rPr>
        <w:t xml:space="preserve"> with Drs. Esther </w:t>
      </w:r>
      <w:proofErr w:type="spellStart"/>
      <w:r>
        <w:rPr>
          <w:sz w:val="24"/>
          <w:szCs w:val="24"/>
        </w:rPr>
        <w:t>Milu</w:t>
      </w:r>
      <w:proofErr w:type="spellEnd"/>
      <w:r>
        <w:rPr>
          <w:sz w:val="24"/>
          <w:szCs w:val="24"/>
        </w:rPr>
        <w:t xml:space="preserve"> and Ronisha Browdy, alongside multiple graduate student colleagues (also) studying Rhetoric &amp; Composition. </w:t>
      </w:r>
    </w:p>
    <w:p w14:paraId="16BD3B25" w14:textId="021386B6" w:rsidR="00C24272" w:rsidRDefault="00C24272">
      <w:pPr>
        <w:numPr>
          <w:ilvl w:val="0"/>
          <w:numId w:val="8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(March 2024) Future of Florida Summit participant. </w:t>
      </w:r>
    </w:p>
    <w:p w14:paraId="722002CE" w14:textId="7A6F104D" w:rsidR="00C24272" w:rsidRDefault="00C24272" w:rsidP="00C24272">
      <w:pPr>
        <w:numPr>
          <w:ilvl w:val="1"/>
          <w:numId w:val="8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This was held at the Bob Graham Center within the University of Florida, and was centered on developing public policy proposals surrounding the issue of Artificial Intelligence. </w:t>
      </w:r>
    </w:p>
    <w:p w14:paraId="000000DC" w14:textId="66E26803" w:rsidR="00780B22" w:rsidRDefault="00000000">
      <w:pPr>
        <w:numPr>
          <w:ilvl w:val="0"/>
          <w:numId w:val="8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(April 2021 &amp; 2022) Student Scholar Symposium participant. </w:t>
      </w:r>
    </w:p>
    <w:p w14:paraId="000000DD" w14:textId="77777777" w:rsidR="00780B22" w:rsidRDefault="00000000">
      <w:pPr>
        <w:numPr>
          <w:ilvl w:val="1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April 2022 was in-person with a poster presentation of my Britney Spears/conservatorships/French philosophers published paper. </w:t>
      </w:r>
    </w:p>
    <w:p w14:paraId="000000DE" w14:textId="77777777" w:rsidR="00780B22" w:rsidRDefault="00000000">
      <w:pPr>
        <w:numPr>
          <w:ilvl w:val="1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April 2021 was held virtually across various ‘breakout rooms’ on Zoom. My presentation was a PowerPoint of how RSOs organized during the then-ongoing COVID-19 pandemic. </w:t>
      </w:r>
    </w:p>
    <w:p w14:paraId="000000DF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(March 2022) Helped develop and lead a mixed-mode UCF-YDSA presentation on 1:1 networking and recruiting prospective members. </w:t>
      </w:r>
    </w:p>
    <w:p w14:paraId="000000E0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(February 2021 &amp; 2022) UCF Knights Write Symposium participant.</w:t>
      </w:r>
    </w:p>
    <w:p w14:paraId="000000E1" w14:textId="77777777" w:rsidR="00780B22" w:rsidRDefault="00000000">
      <w:pPr>
        <w:numPr>
          <w:ilvl w:val="1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February 2022 was a practice run of condensing my recently published Britney Spears article into a 5-minute pitch/PowerPoint presentation. </w:t>
      </w:r>
    </w:p>
    <w:p w14:paraId="000000E2" w14:textId="77777777" w:rsidR="00780B22" w:rsidRDefault="00000000">
      <w:pPr>
        <w:numPr>
          <w:ilvl w:val="1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February 2021 was a less fleshed-out version of how RSOs organized during the then-ongoing COVID-19 pandemic. </w:t>
      </w:r>
    </w:p>
    <w:p w14:paraId="000000E3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Would have presented research at the 2020 Office of Undergraduate Research (OUR) Showcase of Undergraduate Research Excellence (SURE), were it not for the onset of the COVID-19 pandemic in Florida.</w:t>
      </w:r>
    </w:p>
    <w:p w14:paraId="000000E4" w14:textId="77777777" w:rsidR="00780B22" w:rsidRDefault="00000000">
      <w:pPr>
        <w:numPr>
          <w:ilvl w:val="1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This event was later renamed (the aforementioned) “Student Scholar Symposium”. </w:t>
      </w:r>
    </w:p>
    <w:p w14:paraId="000000E5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(February 2020) Presented research at the February 2020 Florida Undergraduate Research Conference (FURC) in Fort Myers, Florida.</w:t>
      </w:r>
    </w:p>
    <w:p w14:paraId="000000E6" w14:textId="77777777" w:rsidR="00780B22" w:rsidRDefault="00000000">
      <w:pPr>
        <w:numPr>
          <w:ilvl w:val="1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This was an expanded and re-printed version of my Superfund Sites presentation initially given and received in November 2019. </w:t>
      </w:r>
    </w:p>
    <w:p w14:paraId="000000E7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(November 2019) $400 Scholarship Award, from the Division of Teaching and Learning, for best poster presentation in the “Special Populations” category at the Amy Zeh Memorial Service-Learning Showcase.</w:t>
      </w:r>
    </w:p>
    <w:p w14:paraId="000000E8" w14:textId="77777777" w:rsidR="00780B22" w:rsidRDefault="00000000">
      <w:pPr>
        <w:numPr>
          <w:ilvl w:val="1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This presentation was about the health impacts of EPA Superfund Sites on marginalized communities across Orlando. The expanded version I presented in February 2020 involved health impacts across Central Florida. It was inspired by my time tutoring children at the “Page 15” non-profit, which remains near an EPA Superfund Site. </w:t>
      </w:r>
    </w:p>
    <w:p w14:paraId="000000E9" w14:textId="73A1A995" w:rsidR="00780B22" w:rsidRDefault="00000000">
      <w:pPr>
        <w:pStyle w:val="Heading1"/>
        <w:widowControl w:val="0"/>
        <w:spacing w:before="320" w:after="0" w:line="240" w:lineRule="auto"/>
        <w:ind w:right="-30"/>
        <w:rPr>
          <w:rFonts w:ascii="Playfair Display" w:eastAsia="Playfair Display" w:hAnsi="Playfair Display" w:cs="Playfair Display"/>
          <w:b/>
          <w:color w:val="F75D5D"/>
          <w:sz w:val="36"/>
          <w:szCs w:val="36"/>
        </w:rPr>
      </w:pPr>
      <w:bookmarkStart w:id="75" w:name="_j71c0tpukcrz" w:colFirst="0" w:colLast="0"/>
      <w:bookmarkEnd w:id="75"/>
      <w:r>
        <w:rPr>
          <w:rFonts w:ascii="Playfair Display" w:eastAsia="Playfair Display" w:hAnsi="Playfair Display" w:cs="Playfair Display"/>
          <w:b/>
          <w:color w:val="F75D5D"/>
          <w:sz w:val="36"/>
          <w:szCs w:val="36"/>
        </w:rPr>
        <w:t xml:space="preserve">Publications </w:t>
      </w:r>
    </w:p>
    <w:p w14:paraId="000000EA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76" w:name="_tozrgb6lggox" w:colFirst="0" w:colLast="0"/>
      <w:bookmarkEnd w:id="76"/>
      <w:r>
        <w:rPr>
          <w:color w:val="666666"/>
          <w:sz w:val="24"/>
          <w:szCs w:val="24"/>
        </w:rPr>
        <w:t xml:space="preserve">September 2022 - Quoted on pages 30 and 31 of </w:t>
      </w:r>
      <w:r>
        <w:rPr>
          <w:i/>
          <w:color w:val="666666"/>
          <w:sz w:val="24"/>
          <w:szCs w:val="24"/>
        </w:rPr>
        <w:t>A Death on W Street</w:t>
      </w:r>
      <w:r>
        <w:rPr>
          <w:color w:val="666666"/>
          <w:sz w:val="24"/>
          <w:szCs w:val="24"/>
        </w:rPr>
        <w:t xml:space="preserve"> by Andy Kroll</w:t>
      </w:r>
    </w:p>
    <w:p w14:paraId="000000EB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  <w:rPr>
          <w:color w:val="666666"/>
          <w:sz w:val="24"/>
          <w:szCs w:val="24"/>
        </w:rPr>
      </w:pPr>
      <w:bookmarkStart w:id="77" w:name="_b9m2debj8x0d" w:colFirst="0" w:colLast="0"/>
      <w:bookmarkEnd w:id="77"/>
      <w:r>
        <w:rPr>
          <w:color w:val="666666"/>
          <w:sz w:val="24"/>
          <w:szCs w:val="24"/>
        </w:rPr>
        <w:t xml:space="preserve">Fall 2021 - UCF </w:t>
      </w:r>
      <w:r>
        <w:rPr>
          <w:i/>
          <w:color w:val="666666"/>
          <w:sz w:val="24"/>
          <w:szCs w:val="24"/>
        </w:rPr>
        <w:t>Centric</w:t>
      </w:r>
      <w:r>
        <w:rPr>
          <w:color w:val="666666"/>
          <w:sz w:val="24"/>
          <w:szCs w:val="24"/>
        </w:rPr>
        <w:t xml:space="preserve"> magazine; interviewed by Liana Progar for an article titled “Watch Your Tone /</w:t>
      </w:r>
      <w:proofErr w:type="spellStart"/>
      <w:r>
        <w:rPr>
          <w:color w:val="666666"/>
          <w:sz w:val="24"/>
          <w:szCs w:val="24"/>
        </w:rPr>
        <w:t>hj</w:t>
      </w:r>
      <w:proofErr w:type="spellEnd"/>
      <w:r>
        <w:rPr>
          <w:color w:val="666666"/>
          <w:sz w:val="24"/>
          <w:szCs w:val="24"/>
        </w:rPr>
        <w:t>”, about tone tags</w:t>
      </w:r>
    </w:p>
    <w:p w14:paraId="000000EC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</w:pPr>
      <w:bookmarkStart w:id="78" w:name="_f24018y8s29c" w:colFirst="0" w:colLast="0"/>
      <w:bookmarkEnd w:id="78"/>
      <w:r>
        <w:rPr>
          <w:color w:val="666666"/>
          <w:sz w:val="24"/>
          <w:szCs w:val="24"/>
        </w:rPr>
        <w:t xml:space="preserve">December 2021 - UCF </w:t>
      </w:r>
      <w:r>
        <w:rPr>
          <w:i/>
          <w:color w:val="666666"/>
          <w:sz w:val="24"/>
          <w:szCs w:val="24"/>
        </w:rPr>
        <w:t>Convergence/Rhetoric</w:t>
      </w:r>
      <w:r>
        <w:rPr>
          <w:color w:val="666666"/>
          <w:sz w:val="24"/>
          <w:szCs w:val="24"/>
        </w:rPr>
        <w:t xml:space="preserve"> journal, “Spearing the Panopticon of an Icon: How French Philosophers’ Teachings Can Help #FreeBritney” </w:t>
      </w:r>
    </w:p>
    <w:p w14:paraId="000000ED" w14:textId="77777777" w:rsidR="00780B22" w:rsidRDefault="00000000">
      <w:pPr>
        <w:pStyle w:val="Heading2"/>
        <w:keepNext w:val="0"/>
        <w:keepLines w:val="0"/>
        <w:spacing w:before="200" w:after="0" w:line="312" w:lineRule="auto"/>
        <w:ind w:left="-15" w:right="-30"/>
      </w:pPr>
      <w:bookmarkStart w:id="79" w:name="_nkitejaliq0w" w:colFirst="0" w:colLast="0"/>
      <w:bookmarkEnd w:id="79"/>
      <w:r>
        <w:rPr>
          <w:color w:val="666666"/>
          <w:sz w:val="24"/>
          <w:szCs w:val="24"/>
        </w:rPr>
        <w:t xml:space="preserve">September 2020 - Quoted in </w:t>
      </w:r>
      <w:r>
        <w:rPr>
          <w:i/>
          <w:color w:val="666666"/>
          <w:sz w:val="24"/>
          <w:szCs w:val="24"/>
        </w:rPr>
        <w:t>Rolling Stone</w:t>
      </w:r>
      <w:r>
        <w:rPr>
          <w:color w:val="666666"/>
          <w:sz w:val="24"/>
          <w:szCs w:val="24"/>
        </w:rPr>
        <w:t xml:space="preserve"> issue of this month, in the article “Fox News: Seth Rich Murder, Conspiracy Theory, and Lies” </w:t>
      </w:r>
    </w:p>
    <w:p w14:paraId="000000EE" w14:textId="77777777" w:rsidR="00780B22" w:rsidRDefault="00000000">
      <w:pPr>
        <w:pStyle w:val="Heading1"/>
        <w:widowControl w:val="0"/>
        <w:spacing w:before="320" w:after="0" w:line="240" w:lineRule="auto"/>
        <w:ind w:right="-30"/>
        <w:rPr>
          <w:rFonts w:ascii="Playfair Display" w:eastAsia="Playfair Display" w:hAnsi="Playfair Display" w:cs="Playfair Display"/>
          <w:b/>
          <w:color w:val="F75D5D"/>
          <w:sz w:val="36"/>
          <w:szCs w:val="36"/>
        </w:rPr>
      </w:pPr>
      <w:bookmarkStart w:id="80" w:name="_39f7itjeg58r" w:colFirst="0" w:colLast="0"/>
      <w:bookmarkEnd w:id="80"/>
      <w:r>
        <w:rPr>
          <w:rFonts w:ascii="Playfair Display" w:eastAsia="Playfair Display" w:hAnsi="Playfair Display" w:cs="Playfair Display"/>
          <w:b/>
          <w:color w:val="F75D5D"/>
          <w:sz w:val="36"/>
          <w:szCs w:val="36"/>
        </w:rPr>
        <w:t>Awards</w:t>
      </w:r>
    </w:p>
    <w:p w14:paraId="000000EF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sz w:val="24"/>
          <w:szCs w:val="24"/>
        </w:rPr>
      </w:pPr>
      <w:bookmarkStart w:id="81" w:name="_qsvazzkqp55b" w:colFirst="0" w:colLast="0"/>
      <w:bookmarkEnd w:id="81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>From University of Central Florida</w:t>
      </w:r>
    </w:p>
    <w:p w14:paraId="000000F0" w14:textId="77777777" w:rsidR="00780B22" w:rsidRDefault="00000000">
      <w:pPr>
        <w:numPr>
          <w:ilvl w:val="0"/>
          <w:numId w:val="8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(Spring 2021) Received the “Outstanding Analysis” award from Dr. Sara Monroe of UCF’s English department. </w:t>
      </w:r>
    </w:p>
    <w:p w14:paraId="000000F1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(Fall 2020) Received the “Stuart Omans Excellence in Technical Communication” award from Dr. Madelyn Flammia of UCF’s English department. </w:t>
      </w:r>
    </w:p>
    <w:p w14:paraId="000000F2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Dean’s List for the Spring 2019, Fall 2019, and Spring 2020 semesters. </w:t>
      </w:r>
    </w:p>
    <w:p w14:paraId="000000F3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(May 2019) Received the $500 Academic Coaching &amp; Engagement (ACE) scholarship. </w:t>
      </w:r>
    </w:p>
    <w:p w14:paraId="000000F4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(November 2018) Formal induction into Sigma Alpha Pi chapter.   </w:t>
      </w:r>
    </w:p>
    <w:p w14:paraId="000000F5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</w:pPr>
      <w:bookmarkStart w:id="82" w:name="_bkkiurjqbhkc" w:colFirst="0" w:colLast="0"/>
      <w:bookmarkEnd w:id="82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>From Daytona State College</w:t>
      </w:r>
    </w:p>
    <w:p w14:paraId="000000F6" w14:textId="77777777" w:rsidR="00780B22" w:rsidRDefault="00000000">
      <w:pPr>
        <w:numPr>
          <w:ilvl w:val="0"/>
          <w:numId w:val="8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>(Fall 2015 &amp; Spring 2016) President’s List, Fall 2015 &amp; Spring 2016 semesters</w:t>
      </w:r>
    </w:p>
    <w:p w14:paraId="000000F7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Outstanding Service Learning, STEM Scholars Program, Fall 2015 &amp; Spring 2016 semesters.</w:t>
      </w:r>
    </w:p>
    <w:p w14:paraId="000000F8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Certificate of Participation, STEM Scholars Program, Fall 2015 &amp; Spring 2016 semesters. </w:t>
      </w:r>
    </w:p>
    <w:p w14:paraId="000000F9" w14:textId="77777777" w:rsidR="00780B22" w:rsidRDefault="00000000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</w:pPr>
      <w:bookmarkStart w:id="83" w:name="_mxjo3t7cqlky" w:colFirst="0" w:colLast="0"/>
      <w:bookmarkEnd w:id="83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 xml:space="preserve">From El Camino High School </w:t>
      </w:r>
    </w:p>
    <w:p w14:paraId="000000FA" w14:textId="77777777" w:rsidR="00780B22" w:rsidRDefault="00000000">
      <w:pPr>
        <w:numPr>
          <w:ilvl w:val="0"/>
          <w:numId w:val="8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>Recognition as a lifetime member of the National Honor Society chapter.</w:t>
      </w:r>
    </w:p>
    <w:p w14:paraId="000000FB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Recognition as a lifetime member of the California Scholarship Federation chapter, 2013-2014 school year. </w:t>
      </w:r>
    </w:p>
    <w:p w14:paraId="000000FC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Recognition as a lifetime member of the International Thespian Society, Troop #3479, 2013-2014 school year.</w:t>
      </w:r>
    </w:p>
    <w:p w14:paraId="000000FD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Received a trophy for being “Most Spirited” in the theatre department (Spring 2013 semester). </w:t>
      </w:r>
    </w:p>
    <w:p w14:paraId="000000FE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Received a trophy for being “Best Understudy” in the theatre department (Spring 2014 semester). </w:t>
      </w:r>
    </w:p>
    <w:p w14:paraId="000000FF" w14:textId="2FEA8538" w:rsidR="00780B22" w:rsidRDefault="000B0596">
      <w:pPr>
        <w:pStyle w:val="Heading3"/>
        <w:keepNext w:val="0"/>
        <w:keepLines w:val="0"/>
        <w:spacing w:before="0" w:after="0" w:line="240" w:lineRule="auto"/>
        <w:ind w:left="-15" w:right="-30"/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</w:pPr>
      <w:bookmarkStart w:id="84" w:name="_ovaugvm09y79" w:colFirst="0" w:colLast="0"/>
      <w:bookmarkEnd w:id="84"/>
      <w:r>
        <w:rPr>
          <w:rFonts w:ascii="Playfair Display" w:eastAsia="Playfair Display" w:hAnsi="Playfair Display" w:cs="Playfair Display"/>
          <w:b/>
          <w:color w:val="000000"/>
          <w:sz w:val="24"/>
          <w:szCs w:val="24"/>
        </w:rPr>
        <w:t>Elsewhere</w:t>
      </w:r>
    </w:p>
    <w:p w14:paraId="1DE8235A" w14:textId="3B94A3DD" w:rsidR="0054050A" w:rsidRDefault="0054050A">
      <w:pPr>
        <w:numPr>
          <w:ilvl w:val="0"/>
          <w:numId w:val="8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>(April 2024) Recipient of the “Scholars for the Dream” Travel Award</w:t>
      </w:r>
    </w:p>
    <w:p w14:paraId="6FA54487" w14:textId="7E953FFA" w:rsidR="0054050A" w:rsidRDefault="0054050A" w:rsidP="0054050A">
      <w:pPr>
        <w:numPr>
          <w:ilvl w:val="1"/>
          <w:numId w:val="8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Awarded and honored at the 2024 Conference on College Composition and Communication in Spokane, Washington. </w:t>
      </w:r>
    </w:p>
    <w:p w14:paraId="00000100" w14:textId="72CF832C" w:rsidR="00780B22" w:rsidRDefault="00000000">
      <w:pPr>
        <w:numPr>
          <w:ilvl w:val="0"/>
          <w:numId w:val="8"/>
        </w:numPr>
        <w:spacing w:before="200" w:line="312" w:lineRule="auto"/>
        <w:rPr>
          <w:sz w:val="24"/>
          <w:szCs w:val="24"/>
        </w:rPr>
      </w:pPr>
      <w:r>
        <w:rPr>
          <w:sz w:val="24"/>
          <w:szCs w:val="24"/>
        </w:rPr>
        <w:t>(September 16, 2022) Helped raise $1,990 for the Florida Access Network at my “Rock n’ Roe” benefit concert,</w:t>
      </w:r>
      <w:r w:rsidR="000B0596">
        <w:rPr>
          <w:sz w:val="24"/>
          <w:szCs w:val="24"/>
        </w:rPr>
        <w:t xml:space="preserve"> conceived by me, and</w:t>
      </w:r>
      <w:r>
        <w:rPr>
          <w:sz w:val="24"/>
          <w:szCs w:val="24"/>
        </w:rPr>
        <w:t xml:space="preserve"> put together by Montgomery Drive &amp; Red Eye Booking</w:t>
      </w:r>
      <w:r w:rsidR="000B0596">
        <w:rPr>
          <w:sz w:val="24"/>
          <w:szCs w:val="24"/>
        </w:rPr>
        <w:t>,</w:t>
      </w:r>
      <w:r>
        <w:rPr>
          <w:sz w:val="24"/>
          <w:szCs w:val="24"/>
        </w:rPr>
        <w:t xml:space="preserve"> at </w:t>
      </w:r>
      <w:r w:rsidR="000B0596">
        <w:rPr>
          <w:sz w:val="24"/>
          <w:szCs w:val="24"/>
        </w:rPr>
        <w:t xml:space="preserve">the </w:t>
      </w:r>
      <w:r>
        <w:rPr>
          <w:sz w:val="24"/>
          <w:szCs w:val="24"/>
        </w:rPr>
        <w:t>Henao Contemporary Center</w:t>
      </w:r>
      <w:r w:rsidR="000B0596">
        <w:rPr>
          <w:sz w:val="24"/>
          <w:szCs w:val="24"/>
        </w:rPr>
        <w:t xml:space="preserve"> in Orlando, Florida. </w:t>
      </w:r>
    </w:p>
    <w:p w14:paraId="00000102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(Since Summer 2015) AP Scholar with Distinction</w:t>
      </w:r>
    </w:p>
    <w:p w14:paraId="00000103" w14:textId="77777777" w:rsidR="00780B22" w:rsidRDefault="00000000">
      <w:pPr>
        <w:numPr>
          <w:ilvl w:val="0"/>
          <w:numId w:val="8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(Since Summer 2014) AP Scholar with Honor</w:t>
      </w:r>
    </w:p>
    <w:p w14:paraId="00000118" w14:textId="77777777" w:rsidR="00780B22" w:rsidRDefault="00000000">
      <w:pPr>
        <w:pStyle w:val="Heading1"/>
        <w:widowControl w:val="0"/>
        <w:spacing w:before="320" w:after="0" w:line="240" w:lineRule="auto"/>
        <w:ind w:right="-30"/>
        <w:rPr>
          <w:rFonts w:ascii="Playfair Display" w:eastAsia="Playfair Display" w:hAnsi="Playfair Display" w:cs="Playfair Display"/>
          <w:b/>
          <w:color w:val="F75D5D"/>
          <w:sz w:val="36"/>
          <w:szCs w:val="36"/>
        </w:rPr>
      </w:pPr>
      <w:bookmarkStart w:id="85" w:name="_l2m3ppom1rdh" w:colFirst="0" w:colLast="0"/>
      <w:bookmarkStart w:id="86" w:name="_sylghbt6rhcd" w:colFirst="0" w:colLast="0"/>
      <w:bookmarkEnd w:id="85"/>
      <w:bookmarkEnd w:id="86"/>
      <w:r>
        <w:rPr>
          <w:rFonts w:ascii="Playfair Display" w:eastAsia="Playfair Display" w:hAnsi="Playfair Display" w:cs="Playfair Display"/>
          <w:b/>
          <w:color w:val="F75D5D"/>
          <w:sz w:val="36"/>
          <w:szCs w:val="36"/>
        </w:rPr>
        <w:t>References</w:t>
      </w:r>
    </w:p>
    <w:p w14:paraId="00000119" w14:textId="77777777" w:rsidR="00780B22" w:rsidRDefault="00780B22"/>
    <w:p w14:paraId="60BA8BEA" w14:textId="493724E9" w:rsidR="0054130D" w:rsidRDefault="0054130D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Dr. Melody Bowdon, Professor and Director of Graduate Programs within the Writing and Rhetoric department at UCF; (407) 823-1528; </w:t>
      </w:r>
      <w:hyperlink r:id="rId6" w:history="1">
        <w:r w:rsidRPr="005160B8">
          <w:rPr>
            <w:rStyle w:val="Hyperlink"/>
            <w:sz w:val="24"/>
            <w:szCs w:val="24"/>
          </w:rPr>
          <w:t>melody.bowdon@ucf.edu</w:t>
        </w:r>
      </w:hyperlink>
      <w:r>
        <w:rPr>
          <w:sz w:val="24"/>
          <w:szCs w:val="24"/>
        </w:rPr>
        <w:t>.</w:t>
      </w:r>
    </w:p>
    <w:p w14:paraId="0000011C" w14:textId="2ABAD804" w:rsidR="00780B22" w:rsidRDefault="00000000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Dr. Nicholas DeArmas, </w:t>
      </w:r>
      <w:r w:rsidR="0054130D">
        <w:rPr>
          <w:sz w:val="24"/>
          <w:szCs w:val="24"/>
        </w:rPr>
        <w:t xml:space="preserve">former </w:t>
      </w:r>
      <w:r>
        <w:rPr>
          <w:sz w:val="24"/>
          <w:szCs w:val="24"/>
        </w:rPr>
        <w:t xml:space="preserve">Professor of English in the English EAC department at Valencia College, and Director of Partnerships for the Florida Prison Education Project; (407) 582-2185; </w:t>
      </w:r>
      <w:hyperlink r:id="rId7">
        <w:r w:rsidR="00780B22">
          <w:rPr>
            <w:color w:val="1155CC"/>
            <w:sz w:val="24"/>
            <w:szCs w:val="24"/>
            <w:u w:val="single"/>
          </w:rPr>
          <w:t>ndearmas1@valenciacollege.edu</w:t>
        </w:r>
      </w:hyperlink>
      <w:r w:rsidR="00C2247F">
        <w:rPr>
          <w:sz w:val="24"/>
          <w:szCs w:val="24"/>
        </w:rPr>
        <w:t>.</w:t>
      </w:r>
    </w:p>
    <w:p w14:paraId="0000011F" w14:textId="2806D222" w:rsidR="00780B22" w:rsidRDefault="00000000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Kevin Kurz, Former YDSA@UCF co-chair and Current National Coordinating Committee Member; (352) 348-9243</w:t>
      </w:r>
      <w:r w:rsidR="00693592">
        <w:rPr>
          <w:sz w:val="24"/>
          <w:szCs w:val="24"/>
        </w:rPr>
        <w:t xml:space="preserve">; </w:t>
      </w:r>
      <w:hyperlink r:id="rId8">
        <w:r w:rsidR="00693592">
          <w:rPr>
            <w:color w:val="1155CC"/>
            <w:sz w:val="24"/>
            <w:szCs w:val="24"/>
            <w:u w:val="single"/>
          </w:rPr>
          <w:t>kevkurz@yahoo.com</w:t>
        </w:r>
      </w:hyperlink>
      <w:r w:rsidR="00693592">
        <w:rPr>
          <w:sz w:val="24"/>
          <w:szCs w:val="24"/>
        </w:rPr>
        <w:t xml:space="preserve">. </w:t>
      </w:r>
    </w:p>
    <w:p w14:paraId="00000122" w14:textId="18D83AD4" w:rsidR="00780B22" w:rsidRDefault="00000000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Ketsia </w:t>
      </w:r>
      <w:proofErr w:type="spellStart"/>
      <w:r>
        <w:rPr>
          <w:sz w:val="24"/>
          <w:szCs w:val="24"/>
        </w:rPr>
        <w:t>Philamar</w:t>
      </w:r>
      <w:proofErr w:type="spellEnd"/>
      <w:r>
        <w:rPr>
          <w:sz w:val="24"/>
          <w:szCs w:val="24"/>
        </w:rPr>
        <w:t xml:space="preserve">, Florida Department of Education, Senior Vocational Rehabilitation Counselor; (407) 228-1409; </w:t>
      </w:r>
      <w:hyperlink r:id="rId9">
        <w:r w:rsidR="00780B22">
          <w:rPr>
            <w:color w:val="1155CC"/>
            <w:sz w:val="24"/>
            <w:szCs w:val="24"/>
            <w:u w:val="single"/>
          </w:rPr>
          <w:t>ketsia.philamar@vl.fldoe.org</w:t>
        </w:r>
      </w:hyperlink>
      <w:r w:rsidR="00311AF6">
        <w:rPr>
          <w:sz w:val="24"/>
          <w:szCs w:val="24"/>
        </w:rPr>
        <w:t xml:space="preserve">. </w:t>
      </w:r>
    </w:p>
    <w:p w14:paraId="69186667" w14:textId="42F9A2A8" w:rsidR="0054130D" w:rsidRPr="00311AF6" w:rsidRDefault="0054130D" w:rsidP="00311AF6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Paula Breeden, Founder and President of the ASD Adult Achievement Center; (407) 960-1840; </w:t>
      </w:r>
      <w:hyperlink r:id="rId10">
        <w:r>
          <w:rPr>
            <w:color w:val="1155CC"/>
            <w:sz w:val="24"/>
            <w:szCs w:val="24"/>
            <w:u w:val="single"/>
          </w:rPr>
          <w:t>paula@asdachievement.org</w:t>
        </w:r>
      </w:hyperlink>
      <w:r w:rsidR="00311AF6">
        <w:rPr>
          <w:sz w:val="24"/>
          <w:szCs w:val="24"/>
        </w:rPr>
        <w:t xml:space="preserve">. </w:t>
      </w:r>
    </w:p>
    <w:p w14:paraId="00000124" w14:textId="77777777" w:rsidR="00780B22" w:rsidRDefault="00780B22">
      <w:pPr>
        <w:spacing w:line="312" w:lineRule="auto"/>
        <w:rPr>
          <w:sz w:val="24"/>
          <w:szCs w:val="24"/>
        </w:rPr>
      </w:pPr>
    </w:p>
    <w:p w14:paraId="00000125" w14:textId="77777777" w:rsidR="00780B22" w:rsidRDefault="00780B22"/>
    <w:sectPr w:rsidR="00780B2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16D"/>
    <w:multiLevelType w:val="hybridMultilevel"/>
    <w:tmpl w:val="4C609142"/>
    <w:lvl w:ilvl="0" w:tplc="4036C042">
      <w:numFmt w:val="bullet"/>
      <w:lvlText w:val=""/>
      <w:lvlJc w:val="left"/>
      <w:pPr>
        <w:ind w:left="720" w:hanging="360"/>
      </w:pPr>
      <w:rPr>
        <w:rFonts w:ascii="Symbol" w:eastAsia="Playfair Display" w:hAnsi="Symbol" w:cs="Playfair Display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1E76"/>
    <w:multiLevelType w:val="multilevel"/>
    <w:tmpl w:val="97A648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4E2137"/>
    <w:multiLevelType w:val="multilevel"/>
    <w:tmpl w:val="FECC7B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2051AD"/>
    <w:multiLevelType w:val="multilevel"/>
    <w:tmpl w:val="372CE0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0A5945"/>
    <w:multiLevelType w:val="multilevel"/>
    <w:tmpl w:val="FF6EC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C73198"/>
    <w:multiLevelType w:val="multilevel"/>
    <w:tmpl w:val="95FA3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3E07CD"/>
    <w:multiLevelType w:val="multilevel"/>
    <w:tmpl w:val="FEA6B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5576F8"/>
    <w:multiLevelType w:val="multilevel"/>
    <w:tmpl w:val="8DF452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B3B1176"/>
    <w:multiLevelType w:val="multilevel"/>
    <w:tmpl w:val="1B32D3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E3C1FE7"/>
    <w:multiLevelType w:val="multilevel"/>
    <w:tmpl w:val="3AE48A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4D81E87"/>
    <w:multiLevelType w:val="multilevel"/>
    <w:tmpl w:val="A1222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4E7C36"/>
    <w:multiLevelType w:val="multilevel"/>
    <w:tmpl w:val="FBCED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69372E5"/>
    <w:multiLevelType w:val="multilevel"/>
    <w:tmpl w:val="13F87D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4D7407"/>
    <w:multiLevelType w:val="hybridMultilevel"/>
    <w:tmpl w:val="D0E8F886"/>
    <w:lvl w:ilvl="0" w:tplc="7870C59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26BAB"/>
    <w:multiLevelType w:val="multilevel"/>
    <w:tmpl w:val="B8C4E3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1310591">
    <w:abstractNumId w:val="2"/>
  </w:num>
  <w:num w:numId="2" w16cid:durableId="373888474">
    <w:abstractNumId w:val="14"/>
  </w:num>
  <w:num w:numId="3" w16cid:durableId="1977100467">
    <w:abstractNumId w:val="7"/>
  </w:num>
  <w:num w:numId="4" w16cid:durableId="218633074">
    <w:abstractNumId w:val="4"/>
  </w:num>
  <w:num w:numId="5" w16cid:durableId="2119449832">
    <w:abstractNumId w:val="8"/>
  </w:num>
  <w:num w:numId="6" w16cid:durableId="1588920648">
    <w:abstractNumId w:val="9"/>
  </w:num>
  <w:num w:numId="7" w16cid:durableId="389111439">
    <w:abstractNumId w:val="11"/>
  </w:num>
  <w:num w:numId="8" w16cid:durableId="96290763">
    <w:abstractNumId w:val="12"/>
  </w:num>
  <w:num w:numId="9" w16cid:durableId="1213537071">
    <w:abstractNumId w:val="3"/>
  </w:num>
  <w:num w:numId="10" w16cid:durableId="1331710189">
    <w:abstractNumId w:val="10"/>
  </w:num>
  <w:num w:numId="11" w16cid:durableId="654258799">
    <w:abstractNumId w:val="5"/>
  </w:num>
  <w:num w:numId="12" w16cid:durableId="1899121036">
    <w:abstractNumId w:val="6"/>
  </w:num>
  <w:num w:numId="13" w16cid:durableId="651829573">
    <w:abstractNumId w:val="1"/>
  </w:num>
  <w:num w:numId="14" w16cid:durableId="1030110185">
    <w:abstractNumId w:val="0"/>
  </w:num>
  <w:num w:numId="15" w16cid:durableId="5171576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22"/>
    <w:rsid w:val="000568CC"/>
    <w:rsid w:val="000B0596"/>
    <w:rsid w:val="000B2F52"/>
    <w:rsid w:val="000D11AC"/>
    <w:rsid w:val="00143D78"/>
    <w:rsid w:val="001666FC"/>
    <w:rsid w:val="001F43FE"/>
    <w:rsid w:val="00203F24"/>
    <w:rsid w:val="00204FF4"/>
    <w:rsid w:val="00205086"/>
    <w:rsid w:val="00232AF1"/>
    <w:rsid w:val="00240775"/>
    <w:rsid w:val="0029371C"/>
    <w:rsid w:val="002A43F9"/>
    <w:rsid w:val="002F1676"/>
    <w:rsid w:val="002F7CF0"/>
    <w:rsid w:val="00311AF6"/>
    <w:rsid w:val="003127E8"/>
    <w:rsid w:val="003F68CA"/>
    <w:rsid w:val="004022F1"/>
    <w:rsid w:val="004464A6"/>
    <w:rsid w:val="004831C3"/>
    <w:rsid w:val="0054050A"/>
    <w:rsid w:val="0054130D"/>
    <w:rsid w:val="005D06CD"/>
    <w:rsid w:val="00600FBE"/>
    <w:rsid w:val="0066028C"/>
    <w:rsid w:val="00682C66"/>
    <w:rsid w:val="00693592"/>
    <w:rsid w:val="006D62F7"/>
    <w:rsid w:val="00780B22"/>
    <w:rsid w:val="00786AC3"/>
    <w:rsid w:val="007D2487"/>
    <w:rsid w:val="007F3099"/>
    <w:rsid w:val="0082130E"/>
    <w:rsid w:val="0086465A"/>
    <w:rsid w:val="008D491A"/>
    <w:rsid w:val="008F1453"/>
    <w:rsid w:val="009007DD"/>
    <w:rsid w:val="00903C70"/>
    <w:rsid w:val="009713FF"/>
    <w:rsid w:val="00994108"/>
    <w:rsid w:val="009C7455"/>
    <w:rsid w:val="00A037AD"/>
    <w:rsid w:val="00A82C76"/>
    <w:rsid w:val="00B14694"/>
    <w:rsid w:val="00B53B94"/>
    <w:rsid w:val="00B542E4"/>
    <w:rsid w:val="00B71588"/>
    <w:rsid w:val="00B72D21"/>
    <w:rsid w:val="00B87C9A"/>
    <w:rsid w:val="00C2247F"/>
    <w:rsid w:val="00C24272"/>
    <w:rsid w:val="00C86628"/>
    <w:rsid w:val="00C902B7"/>
    <w:rsid w:val="00CB62D8"/>
    <w:rsid w:val="00CE5CEA"/>
    <w:rsid w:val="00D8363A"/>
    <w:rsid w:val="00D85175"/>
    <w:rsid w:val="00DA7299"/>
    <w:rsid w:val="00E2212A"/>
    <w:rsid w:val="00E46925"/>
    <w:rsid w:val="00E52704"/>
    <w:rsid w:val="00E52D1B"/>
    <w:rsid w:val="00EA6E5D"/>
    <w:rsid w:val="00F72ED8"/>
    <w:rsid w:val="00F75EE3"/>
    <w:rsid w:val="00F83915"/>
    <w:rsid w:val="00F841C0"/>
    <w:rsid w:val="00F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A66E"/>
  <w15:docId w15:val="{9987EEC6-2999-4742-803D-8669686A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715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1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kurz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dearmas1@valenciacolleg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ody.bowdon@ucf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structuringreformer180@gmail.com" TargetMode="External"/><Relationship Id="rId10" Type="http://schemas.openxmlformats.org/officeDocument/2006/relationships/hyperlink" Target="mailto:paula@asdachievemen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tsia.philamar@vl.fldo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2771</Words>
  <Characters>15798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Ramos</dc:creator>
  <cp:lastModifiedBy>Catalina Ramos</cp:lastModifiedBy>
  <cp:revision>8</cp:revision>
  <dcterms:created xsi:type="dcterms:W3CDTF">2024-10-29T21:38:00Z</dcterms:created>
  <dcterms:modified xsi:type="dcterms:W3CDTF">2024-10-29T21:50:00Z</dcterms:modified>
</cp:coreProperties>
</file>